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CC" w:rsidRPr="00373A7F" w:rsidRDefault="00115FCC" w:rsidP="00041C82">
      <w:pPr>
        <w:spacing w:after="0" w:line="240" w:lineRule="auto"/>
        <w:ind w:left="5664" w:right="-851"/>
        <w:rPr>
          <w:rFonts w:ascii="Times New Roman" w:hAnsi="Times New Roman" w:cs="Times New Roman"/>
        </w:rPr>
      </w:pPr>
      <w:r w:rsidRPr="00373A7F">
        <w:rPr>
          <w:rFonts w:ascii="Times New Roman" w:hAnsi="Times New Roman" w:cs="Times New Roman"/>
        </w:rPr>
        <w:t xml:space="preserve">Załącznik do Zarządzenia Nr </w:t>
      </w:r>
      <w:r w:rsidR="00373A7F">
        <w:rPr>
          <w:rFonts w:ascii="Times New Roman" w:hAnsi="Times New Roman" w:cs="Times New Roman"/>
        </w:rPr>
        <w:t>135/20</w:t>
      </w:r>
      <w:r w:rsidRPr="00373A7F">
        <w:rPr>
          <w:rFonts w:ascii="Times New Roman" w:hAnsi="Times New Roman" w:cs="Times New Roman"/>
        </w:rPr>
        <w:t xml:space="preserve"> </w:t>
      </w:r>
    </w:p>
    <w:p w:rsidR="00115FCC" w:rsidRPr="00373A7F" w:rsidRDefault="00115FCC" w:rsidP="00041C82">
      <w:pPr>
        <w:spacing w:after="0" w:line="240" w:lineRule="auto"/>
        <w:ind w:left="5664" w:right="-851"/>
        <w:rPr>
          <w:rFonts w:ascii="Times New Roman" w:hAnsi="Times New Roman" w:cs="Times New Roman"/>
        </w:rPr>
      </w:pPr>
      <w:r w:rsidRPr="00373A7F">
        <w:rPr>
          <w:rFonts w:ascii="Times New Roman" w:hAnsi="Times New Roman" w:cs="Times New Roman"/>
        </w:rPr>
        <w:t>Starosty Stargardzkiego</w:t>
      </w:r>
    </w:p>
    <w:p w:rsidR="00115FCC" w:rsidRPr="00373A7F" w:rsidRDefault="00115FCC" w:rsidP="00041C82">
      <w:pPr>
        <w:spacing w:after="0" w:line="240" w:lineRule="auto"/>
        <w:ind w:left="5664" w:right="-851"/>
        <w:rPr>
          <w:rFonts w:ascii="Times New Roman" w:hAnsi="Times New Roman" w:cs="Times New Roman"/>
          <w:b/>
        </w:rPr>
      </w:pPr>
      <w:r w:rsidRPr="00373A7F">
        <w:rPr>
          <w:rFonts w:ascii="Times New Roman" w:hAnsi="Times New Roman" w:cs="Times New Roman"/>
        </w:rPr>
        <w:t>z dnia</w:t>
      </w:r>
      <w:r w:rsidR="00041C82" w:rsidRPr="00373A7F">
        <w:rPr>
          <w:rFonts w:ascii="Times New Roman" w:hAnsi="Times New Roman" w:cs="Times New Roman"/>
        </w:rPr>
        <w:t xml:space="preserve"> </w:t>
      </w:r>
      <w:r w:rsidR="00373A7F">
        <w:rPr>
          <w:rFonts w:ascii="Times New Roman" w:hAnsi="Times New Roman" w:cs="Times New Roman"/>
        </w:rPr>
        <w:t xml:space="preserve">7 października </w:t>
      </w:r>
      <w:r w:rsidR="00954455" w:rsidRPr="00373A7F">
        <w:rPr>
          <w:rFonts w:ascii="Times New Roman" w:hAnsi="Times New Roman" w:cs="Times New Roman"/>
        </w:rPr>
        <w:t>2020</w:t>
      </w:r>
      <w:r w:rsidRPr="00373A7F">
        <w:rPr>
          <w:rFonts w:ascii="Times New Roman" w:hAnsi="Times New Roman" w:cs="Times New Roman"/>
        </w:rPr>
        <w:t xml:space="preserve"> r.</w:t>
      </w:r>
    </w:p>
    <w:p w:rsidR="00287901" w:rsidRDefault="00287901" w:rsidP="00115FCC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4855845</wp:posOffset>
                </wp:positionV>
                <wp:extent cx="695325" cy="552450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72EE2A7" id="Prostokąt zaokrąglony 11" o:spid="_x0000_s1026" style="position:absolute;margin-left:129.4pt;margin-top:382.35pt;width:54.7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ExqAIAAJgFAAAOAAAAZHJzL2Uyb0RvYy54bWysVM1OGzEQvlfqO1i+l03SLC0RGxSBqCoh&#10;iICKs/HaWQuvx7WdbMKdN+PBGHt/ElHUQ9UcNh7PzDd/3/j0bFtrshHOKzAFHR+NKBGGQ6nMqqC/&#10;7i+/fKfEB2ZKpsGIgu6Ep2fzz59OGzsTE6hAl8IRBDF+1tiCViHYWZZ5Xoma+SOwwqBSgqtZQNGt&#10;stKxBtFrnU1Go+OsAVdaB1x4j7cXrZLOE76UgocbKb0IRBcUcwvp69L3MX6z+SmbrRyzleJdGuwf&#10;sqiZMhh0gLpggZG1U39A1Yo78CDDEYc6AykVF6kGrGY8elfNXcWsSLVgc7wd2uT/Hyy/3iwdUSXO&#10;bkyJYTXOaIkZBnh6fQnkmcGTe31Z4fB2BC2wXY31M/S6s0vXSR6PsfatdHX8x6rINrV4N7RYbAPh&#10;eHl8kn+d5JRwVOX5ZJqnEWR7Z+t8+CGgJvFQUAdrU97iGFN32ebKB4yK9r1dDGjgUmmdRqlNvPCg&#10;VRnvkhC5JM61IxuGLAjbVAZCHFihFD2zWFxbTjqFnRYRQptbIbFLWMAkJZL4ucdknAsTxq2qYqVo&#10;Q+Uj/MWexWB9FklKgBFZYpIDdgfQW7YgPXYL09lHV5HoPTiP/pZY6zx4pMhgwuBcKwPuIwCNVXWR&#10;W/u+SW1rYpceodwhhxy0y+Utv1Q4uyvmw5I53CbcO3whwg1+pIamoNCdKKnAPX90H+2R5KilpMHt&#10;LKj/vWZOUKJ/GqT/yXg6jeuchGn+bYKCO9Q8HmrMuj4HHD0yHLNLx2gfdH+UDuoHfEgWMSqqmOEY&#10;u6A8uF44D+2rgU8RF4tFMsMVtixcmTvLI3jsaqTl/faBOdsROCDzr6HfZDZ7R+HWNnoaWKwDSJX4&#10;ve9r129c/0Sc7qmK78uhnKz2D+r8DQAA//8DAFBLAwQUAAYACAAAACEA4hYgc+AAAAALAQAADwAA&#10;AGRycy9kb3ducmV2LnhtbEyPwU7DMBBE70j8g7VI3KjThiZRiFOhSogrFKjEbRMvSdR4Hdlum/L1&#10;mBMcRzOaeVNtZjOKEzk/WFawXCQgiFurB+4UvL893RUgfEDWOFomBRfysKmvryostT3zK512oROx&#10;hH2JCvoQplJK3/Zk0C/sRBy9L+sMhihdJ7XDcyw3o1wlSSYNDhwXepxo21N72B2Ngn3y+Y1bls3z&#10;/qM9vFjnmvTilLq9mR8fQASaw18YfvEjOtSRqbFH1l6MClbrIqIHBXl2n4OIiTQrUhCNgmK9zEHW&#10;lfz/of4BAAD//wMAUEsBAi0AFAAGAAgAAAAhALaDOJL+AAAA4QEAABMAAAAAAAAAAAAAAAAAAAAA&#10;AFtDb250ZW50X1R5cGVzXS54bWxQSwECLQAUAAYACAAAACEAOP0h/9YAAACUAQAACwAAAAAAAAAA&#10;AAAAAAAvAQAAX3JlbHMvLnJlbHNQSwECLQAUAAYACAAAACEA4NZBMagCAACYBQAADgAAAAAAAAAA&#10;AAAAAAAuAgAAZHJzL2Uyb0RvYy54bWxQSwECLQAUAAYACAAAACEA4hYgc+AAAAALAQAADwAAAAAA&#10;AAAAAAAAAAAC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1586231</wp:posOffset>
                </wp:positionH>
                <wp:positionV relativeFrom="paragraph">
                  <wp:posOffset>3979545</wp:posOffset>
                </wp:positionV>
                <wp:extent cx="704850" cy="552450"/>
                <wp:effectExtent l="0" t="0" r="19050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021AA17" id="Prostokąt zaokrąglony 10" o:spid="_x0000_s1026" style="position:absolute;margin-left:124.9pt;margin-top:313.35pt;width:55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tXpgIAAJgFAAAOAAAAZHJzL2Uyb0RvYy54bWysVM1u2zAMvg/YOwi6r3aCZO2MOkXQosOA&#10;og2aDj2rshQblUVNUv5675v1wUZJthN0xQ7DfJBJkfz4I5LnF7tWkY2wrgFd0tFJTonQHKpGr0r6&#10;8+H6yxklzjNdMQValHQvHL2Yff50vjWFGEMNqhKWIIh2xdaUtPbeFFnmeC1a5k7ACI1CCbZlHlm7&#10;yirLtojeqmyc51+zLdjKWODCOby9SkI6i/hSCu7vpHTCE1VSjM3H08bzKZzZ7JwVK8tM3fAuDPYP&#10;UbSs0eh0gLpinpG1bf6AahtuwYH0JxzaDKRsuIg5YDaj/F02y5oZEXPB4jgzlMn9P1h+u1lY0lT4&#10;dlgezVp8owVG6OH57dWTFwbP9u11hY+3J6iB5doaV6DV0ixsxzkkQ+47advwx6zILpZ4P5RY7Dzh&#10;eHmaT86m6ImjaDodT5BGlOxgbKzz3wW0JBAltbDW1T0+Y6wu29w4n/R7veBQw3WjFN6zQulwOlBN&#10;Fe4iE3pJXCpLNgy7wO9GncsjLQwgWGYhuZROpPxeiYR6LyRWCRMYx0Bifx4wGedC+1ES1awSydU0&#10;x6931kcRs1UaAQOyxCAH7A6g10wgPXZKu9MPpiK292Cc/y2wZDxYRM+g/WDcNhrsRwAKs+o8J/2+&#10;SKk0oUpPUO2xhyyk4XKGXzf4djfM+QWzOE343Lgh/B0eUsG2pNBRlNRgXz66D/rY5CilZIvTWVL3&#10;a82soET90Nj+30aTSRjnyEymp2Nk7LHk6Vii1+0l4NOPcBcZHsmg71VPSgvtIy6SefCKIqY5+i4p&#10;97ZnLn3aGriKuJjPoxqOsGH+Ri8ND+ChqqEtH3aPzJqugT12/i30k8yKdy2cdIOlhvnag2xifx/q&#10;2tUbxz82Treqwn455qPWYaHOfgMAAP//AwBQSwMEFAAGAAgAAAAhAGb2mQzgAAAACwEAAA8AAABk&#10;cnMvZG93bnJldi54bWxMj8FOwzAQRO9I/IO1SNyo3QQlEOJUqBLiSgtU4uYkSxI1Xke226Z8PdsT&#10;HHd2NPOmXM12FEf0YXCkYblQIJAa1w7Uafh4f7l7ABGiodaMjlDDGQOsquur0hStO9EGj9vYCQ6h&#10;UBgNfYxTIWVoerQmLNyExL9v562JfPpOtt6cONyOMlEqk9YMxA29mXDdY7PfHqyGnfr6MWuS9evu&#10;s9m/Oe/r9Oy1vr2Zn59ARJzjnxku+IwOFTPV7kBtEKOG5P6R0aOGLMlyEOxIM8VKrSFfpjnIqpT/&#10;N1S/AAAA//8DAFBLAQItABQABgAIAAAAIQC2gziS/gAAAOEBAAATAAAAAAAAAAAAAAAAAAAAAABb&#10;Q29udGVudF9UeXBlc10ueG1sUEsBAi0AFAAGAAgAAAAhADj9If/WAAAAlAEAAAsAAAAAAAAAAAAA&#10;AAAALwEAAF9yZWxzLy5yZWxzUEsBAi0AFAAGAAgAAAAhAAZHC1emAgAAmAUAAA4AAAAAAAAAAAAA&#10;AAAALgIAAGRycy9lMm9Eb2MueG1sUEsBAi0AFAAGAAgAAAAhAGb2mQzgAAAACwEAAA8AAAAAAAAA&#10;AAAAAAAAAA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1586231</wp:posOffset>
                </wp:positionH>
                <wp:positionV relativeFrom="paragraph">
                  <wp:posOffset>3150870</wp:posOffset>
                </wp:positionV>
                <wp:extent cx="704850" cy="55245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207D1D6" id="Prostokąt zaokrąglony 12" o:spid="_x0000_s1026" style="position:absolute;margin-left:124.9pt;margin-top:248.1pt;width:55.5pt;height:43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HnpQIAAJgFAAAOAAAAZHJzL2Uyb0RvYy54bWysVM1O3DAQvlfqO1i+l2RXu4VGZNEKRFUJ&#10;wYql4mwcexPheFzb+8edN+PBOraT7IqiHqrm4Iw9M9/8z/nFrlVkI6xrQJd0dJJTIjSHqtGrkv58&#10;uP5yRonzTFdMgRYl3QtHL2afP51vTSHGUIOqhCUIol2xNSWtvTdFljlei5a5EzBCI1OCbZnHq11l&#10;lWVbRG9VNs7zr9kWbGUscOEcvl4lJp1FfCkF93dSOuGJKin65uNp4/kUzmx2zoqVZaZueOcG+wcv&#10;WtZoNDpAXTHPyNo2f0C1DbfgQPoTDm0GUjZcxBgwmlH+LpplzYyIsWBynBnS5P4fLL/dLCxpKqzd&#10;mBLNWqzRAj308Pz26skLg2f79rrC4u0JSmC6tsYVqLU0C9vdHJIh9p20bfhjVGQXU7wfUix2nnB8&#10;PM0nZ1MsBEfWdDqeII0o2UHZWOe/C2hJIEpqYa2reyxjzC7b3Dif5Hu5YFDDdaMUvrNC6XA6UE0V&#10;3uIl9JK4VJZsGHaB3406k0dS6EDQzEJwKZxI+b0SCfVeSMwSBjCOjsT+PGAyzoX2o8SqWSWSqWmO&#10;X2+s9yJGqzQCBmSJTg7YHUAvmUB67BR2Jx9URWzvQTn/m2NJedCIlkH7QbltNNiPABRG1VlO8n2S&#10;UmpClp6g2mMPWUjD5Qy/brB2N8z5BbM4TVhu3BD+Dg+pYFtS6ChKarAvH70HeWxy5FKyxeksqfu1&#10;ZlZQon5obP9vo8kkjHO8TKanY7zYY87TMUev20vA0o9wFxkeySDvVU9KC+0jLpJ5sIospjnaLin3&#10;tr9c+rQ1cBVxMZ9HMRxhw/yNXhoewENWQ1s+7B6ZNV0De+z8W+gnmRXvWjjJBk0N87UH2cT+PuS1&#10;yzeOf2ycblWF/XJ8j1KHhTr7DQAA//8DAFBLAwQUAAYACAAAACEAqxBwB+AAAAALAQAADwAAAGRy&#10;cy9kb3ducmV2LnhtbEyPwU7DMBBE70j8g7VI3KjdpERtyKZClRBXaKESNyfZJlHjdWS7bcrXY05w&#10;3NnRzJtiPZlBnMn53jLCfKZAENe26blF+Ni9PCxB+KC50YNlQriSh3V5e1PovLEXfqfzNrQihrDP&#10;NUIXwphL6euOjPYzOxLH38E6o0M8XSsbpy8x3AwyUSqTRvccGzo90qaj+rg9GYS9+vrWG5bV6/6z&#10;Pr5Z56r06hDv76bnJxCBpvBnhl/8iA5lZKrsiRsvBoRksYroAWGxyhIQ0ZFmKioVwuMyTUCWhfy/&#10;ofwBAAD//wMAUEsBAi0AFAAGAAgAAAAhALaDOJL+AAAA4QEAABMAAAAAAAAAAAAAAAAAAAAAAFtD&#10;b250ZW50X1R5cGVzXS54bWxQSwECLQAUAAYACAAAACEAOP0h/9YAAACUAQAACwAAAAAAAAAAAAAA&#10;AAAvAQAAX3JlbHMvLnJlbHNQSwECLQAUAAYACAAAACEArG6x56UCAACYBQAADgAAAAAAAAAAAAAA&#10;AAAuAgAAZHJzL2Uyb0RvYy54bWxQSwECLQAUAAYACAAAACEAqxBw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6B51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1586231</wp:posOffset>
                </wp:positionH>
                <wp:positionV relativeFrom="paragraph">
                  <wp:posOffset>2245995</wp:posOffset>
                </wp:positionV>
                <wp:extent cx="704850" cy="552450"/>
                <wp:effectExtent l="0" t="0" r="1905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F5F6F0B" id="Prostokąt zaokrąglony 3" o:spid="_x0000_s1026" style="position:absolute;margin-left:124.9pt;margin-top:176.85pt;width:55.5pt;height:43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0kpwIAAJYFAAAOAAAAZHJzL2Uyb0RvYy54bWysVF9P2zAQf5+072D5fSQt7WARKapATJMQ&#10;VMDEs3HsJsLxebbbtLzzzfhgO9tJWzG0h2l5cO58d7/747s7O9+0iqyFdQ3oko6OckqE5lA1elnS&#10;nw9XX04pcZ7piinQoqRb4ej57POns84UYgw1qEpYgiDaFZ0pae29KbLM8Vq0zB2BERqFEmzLPLJ2&#10;mVWWdYjeqmyc51+zDmxlLHDhHN5eJiGdRXwpBfe3UjrhiSopxubjaeP5FM5sdsaKpWWmbngfBvuH&#10;KFrWaHS6g7pknpGVbf6AahtuwYH0RxzaDKRsuIg5YDaj/F029zUzIuaCxXFmVyb3/2D5zXphSVOV&#10;9JgSzVp8ogUG6OH57dWTFwbP9u11iW+3JcehWJ1xBdrcm4XtOYdkyHwjbRv+mBPZxAJvdwUWG084&#10;Xp7kk9MpPgNH0XQ6niCNKNne2FjnvwtoSSBKamGlqzt8xFhbtr52PukPesGhhqtGKbxnhdLhdKCa&#10;KtxFJnSSuFCWrBn2gN+MepcHWhhAsMxCcimdSPmtEgn1TkisESYwjoHE7txjMs6F9qMkqlklkqtp&#10;jt/gbIgiZqs0AgZkiUHusHuAQTOBDNgp7V4/mIrY3Dvj/G+BJeOdRfQM2u+M20aD/QhAYVa956Q/&#10;FCmVJlTpCaotdpCFNFrO8KsG3+6aOb9gFmcJnxv3g7/FQyroSgo9RUkN9uWj+6CPLY5SSjqczZK6&#10;XytmBSXqh8bm/zaaTMIwR2YyPRkjYw8lT4cSvWovAJ9+hJvI8EgGfa8GUlpoH3GNzINXFDHN0XdJ&#10;ubcDc+HTzsBFxMV8HtVwgA3z1/re8AAeqhra8mHzyKzpG9hj59/AMMeseNfCSTdYapivPMgm9ve+&#10;rn29cfhj4/SLKmyXQz5q7dfp7DcAAAD//wMAUEsDBBQABgAIAAAAIQDmdFiM4AAAAAsBAAAPAAAA&#10;ZHJzL2Rvd25yZXYueG1sTI/BTsMwEETvSPyDtUjcqE0TWgjZVKgS4goFKnFz4iWJGq8j221Tvh5z&#10;KsedHc28KVeTHcSBfOgdI9zOFAjixpmeW4SP9+ebexAhajZ6cEwIJwqwqi4vSl0Yd+Q3OmxiK1II&#10;h0IjdDGOhZSh6cjqMHMjcfp9O291TKdvpfH6mMLtIOdKLaTVPaeGTo+07qjZbfYWYau+fvSaZf2y&#10;/Wx2r877Ojt5xOur6ekRRKQpns3wh5/QoUpMtduzCWJAmOcPCT0iZHfZEkRyZAuVlBohz9USZFXK&#10;/xuqXwAAAP//AwBQSwECLQAUAAYACAAAACEAtoM4kv4AAADhAQAAEwAAAAAAAAAAAAAAAAAAAAAA&#10;W0NvbnRlbnRfVHlwZXNdLnhtbFBLAQItABQABgAIAAAAIQA4/SH/1gAAAJQBAAALAAAAAAAAAAAA&#10;AAAAAC8BAABfcmVscy8ucmVsc1BLAQItABQABgAIAAAAIQAa4X0kpwIAAJYFAAAOAAAAAAAAAAAA&#10;AAAAAC4CAABkcnMvZTJvRG9jLnhtbFBLAQItABQABgAIAAAAIQDmdFiM4AAAAAsBAAAPAAAAAAAA&#10;AAAAAAAAAAE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 w:rsidR="006B51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4808220</wp:posOffset>
                </wp:positionV>
                <wp:extent cx="3305175" cy="600075"/>
                <wp:effectExtent l="0" t="0" r="28575" b="28575"/>
                <wp:wrapNone/>
                <wp:docPr id="206" name="Prostokąt zaokrąglon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FCC" w:rsidRDefault="00115FCC" w:rsidP="005E36BF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stanowisko ds. </w:t>
                            </w:r>
                            <w:r w:rsidR="005209FD">
                              <w:rPr>
                                <w:rFonts w:cs="Times New Roman"/>
                                <w:szCs w:val="24"/>
                              </w:rPr>
                              <w:t xml:space="preserve">ewidencji dochodów starostwa i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ewidencji </w:t>
                            </w:r>
                            <w:bookmarkStart w:id="0" w:name="_Hlk529192050"/>
                            <w:r>
                              <w:rPr>
                                <w:rFonts w:cs="Times New Roman"/>
                                <w:szCs w:val="24"/>
                              </w:rPr>
                              <w:t>majątku powiatu</w:t>
                            </w:r>
                            <w:r w:rsidR="005E36BF">
                              <w:rPr>
                                <w:rFonts w:cs="Times New Roman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  <w:p w:rsidR="00115FCC" w:rsidRDefault="00115FCC" w:rsidP="00115FCC">
                            <w:pPr>
                              <w:spacing w:before="60" w:after="0"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115FCC" w:rsidRDefault="00115FCC" w:rsidP="00115FCC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206" o:spid="_x0000_s1026" style="position:absolute;margin-left:184.15pt;margin-top:378.6pt;width:260.2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IjmAIAADcFAAAOAAAAZHJzL2Uyb0RvYy54bWysVMlu2zAQvRfoPxC8N5KdtUbkwEjgokCQ&#10;GE2KnGmKsoRwK0lbcu75s3xYHyklcZZTUR2oGc5whvPmDU/POiXJRjjfGF3Q0V5OidDclI1eFfT3&#10;7fzbCSU+MF0yabQo6FZ4ejb9+uW0tRMxNrWRpXAEQbSftLagdQh2kmWe10Ixv2es0DBWxikWoLpV&#10;VjrWIrqS2TjPj7LWuNI6w4X32L3ojXSa4leV4OG6qrwIRBYUdwtpdWldxjWbnrLJyjFbN3y4BvuH&#10;WyjWaCR9CXXBAiNr13wIpRrujDdV2ONGZaaqGi5SDahmlL+r5qZmVqRaAI63LzD5/xeWX20WjjRl&#10;Qcf5ESWaKTRpgSsGc//0GMgDM/fu6XGF7m1JdAFgrfUTnLuxCzdoHmKsvqucin/URboE8vYFZNEF&#10;wrG5v58fjo4PKeGwHeV5DhlhstfT1vnwQxhFolBQZ9a6/IVOJoDZ5tKH3v/ZL2b0RjblvJEyKVt/&#10;Lh3ZMDQdXClNS4lkPmCzoPP0DSnfHJOatODw+DgHUzgDGyvJAkRlgY/XK0qYXIHmPLh0lzen/Yek&#10;tyh5JzFKxfdZ4ljIBfN1f+MUNbqxiWoCpkM2qqAnu6eljlaR+D3AEZvStyFKoVt2Q2+Wptyixc70&#10;3PeWzxvkuwQeC+ZAdhSLAQ7XWCppgIAZJEpq4x4+24/+4CCslLQYHqDzZ82cQLU/Ndj5fXRwEKct&#10;KQeHx2Mobtey3LXotTo3aNUIT4XlSYz+QT6LlTPqDnM+i1lhYpojd9+HQTkP/VDjpeBiNktumDDL&#10;wqW+sTwGj5BFpG+7O+bsQK6AHl2Z50Fjk3f06n3jSW1m62CqJnEvQtzjCuJGBdOZKDy8JHH8d/Xk&#10;9freTf8CAAD//wMAUEsDBBQABgAIAAAAIQADPiSu4AAAAAsBAAAPAAAAZHJzL2Rvd25yZXYueG1s&#10;TI/BTsMwDIbvSLxDZCRuLF2rraU0ndAkxGFcKFy4pY1pyxqnNOlW3h5zYj7Z8qffn4vdYgdxwsn3&#10;jhSsVxEIpMaZnloF729PdxkIHzQZPThCBT/oYVdeXxU6N+5Mr3iqQis4hHyuFXQhjLmUvunQar9y&#10;IxLvPt1kdeBxaqWZ9JnD7SDjKNpKq3viC50ecd9hc6xmq+C7adM+Tj6O0f308qznr0NV7w9K3d4s&#10;jw8gAi7hH4Y/fVaHkp1qN5PxYlCQbLOEUQXpJo1BMJFxgai52axTkGUhL38ofwEAAP//AwBQSwEC&#10;LQAUAAYACAAAACEAtoM4kv4AAADhAQAAEwAAAAAAAAAAAAAAAAAAAAAAW0NvbnRlbnRfVHlwZXNd&#10;LnhtbFBLAQItABQABgAIAAAAIQA4/SH/1gAAAJQBAAALAAAAAAAAAAAAAAAAAC8BAABfcmVscy8u&#10;cmVsc1BLAQItABQABgAIAAAAIQAb+1IjmAIAADcFAAAOAAAAAAAAAAAAAAAAAC4CAABkcnMvZTJv&#10;RG9jLnhtbFBLAQItABQABgAIAAAAIQADPiSu4AAAAAsBAAAPAAAAAAAAAAAAAAAAAPIEAABkcnMv&#10;ZG93bnJldi54bWxQSwUGAAAAAAQABADzAAAA/wUAAAAA&#10;" fillcolor="window" strokecolor="windowText" strokeweight="1pt">
                <v:stroke joinstyle="miter"/>
                <v:textbox>
                  <w:txbxContent>
                    <w:p w:rsidR="00115FCC" w:rsidRDefault="00115FCC" w:rsidP="005E36BF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stanowisko ds. </w:t>
                      </w:r>
                      <w:r w:rsidR="005209FD">
                        <w:rPr>
                          <w:rFonts w:cs="Times New Roman"/>
                          <w:szCs w:val="24"/>
                        </w:rPr>
                        <w:t xml:space="preserve">ewidencji dochodów starostwa i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ewidencji </w:t>
                      </w:r>
                      <w:bookmarkStart w:id="1" w:name="_Hlk529192050"/>
                      <w:r>
                        <w:rPr>
                          <w:rFonts w:cs="Times New Roman"/>
                          <w:szCs w:val="24"/>
                        </w:rPr>
                        <w:t>majątku powiatu</w:t>
                      </w:r>
                      <w:r w:rsidR="005E36BF">
                        <w:rPr>
                          <w:rFonts w:cs="Times New Roman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bookmarkEnd w:id="1"/>
                    </w:p>
                    <w:p w:rsidR="00115FCC" w:rsidRDefault="00115FCC" w:rsidP="00115FCC">
                      <w:pPr>
                        <w:spacing w:before="60" w:after="0" w:line="240" w:lineRule="auto"/>
                        <w:rPr>
                          <w:rFonts w:cs="Times New Roman"/>
                          <w:szCs w:val="24"/>
                        </w:rPr>
                      </w:pPr>
                    </w:p>
                    <w:p w:rsidR="00115FCC" w:rsidRDefault="00115FCC" w:rsidP="00115FCC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51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3981450</wp:posOffset>
                </wp:positionV>
                <wp:extent cx="3305175" cy="552450"/>
                <wp:effectExtent l="0" t="0" r="28575" b="19050"/>
                <wp:wrapNone/>
                <wp:docPr id="202" name="Prostokąt zaokrąglon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FCC" w:rsidRDefault="00115FCC" w:rsidP="005E36BF">
                            <w:pPr>
                              <w:spacing w:before="60" w:after="0"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stanowisko ds. płac i ubezpieczeń pracowniczych</w:t>
                            </w:r>
                          </w:p>
                          <w:p w:rsidR="00115FCC" w:rsidRDefault="00115FCC" w:rsidP="00115FC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115FCC" w:rsidRDefault="00115FCC" w:rsidP="00115FCC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202" o:spid="_x0000_s1027" style="position:absolute;margin-left:180.75pt;margin-top:313.5pt;width:260.25pt;height:4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0FngIAAD4FAAAOAAAAZHJzL2Uyb0RvYy54bWysVE1PGzEQvVfqf7B8L7sJSaERGxSBUlVC&#10;NCpUnB2vN1lhe1zbYRPu/DN+WJ+dAOHjVHUP3hnPeMbz5o1PTtdGszvlQ0u24r2DkjNlJdWtXVT8&#10;9/X0yzFnIQpbC01WVXyjAj8df/500rmR6tOSdK08QxAbRp2r+DJGNyqKIJfKiHBATlkYG/JGRKh+&#10;UdRedIhudNEvy69FR752nqQKAbvnWyMf5/hNo2T82TRBRaYrjrvFvPq8ztNajE/EaOGFW7Zydw3x&#10;D7cworVI+hzqXETBVr59F8q00lOgJh5IMgU1TStVrgHV9Mo31VwthVO5FoAT3DNM4f+FlZd3M8/a&#10;uuL9ss+ZFQZNmuGKkW4fHyK7F3TrHx8W6N6GJRcA1rkwwrkrN/M7LUBM1a8bb9IfdbF1BnnzDLJa&#10;RyaxeXhYDntHQ84kbMNhfzDMXSheTjsf4ndFhiWh4p5Wtv6FTmaAxd1FiEgL/ye/lDGQbutpq3VW&#10;NuFMe3Yn0HRwpaaOMy1CxGbFp/lLdSDEq2Pasg4c7h+VYIoUYGOjRYRoHPAJdsGZ0AvQXEaf7/Lq&#10;dHiX9Bol7yUu8/dR4lTIuQjL7Y1z1OQmRqaNmA7dmoof75/WNllV5vcOjtSUbRuSFNfzde5qLwVK&#10;O3OqN+i0p+0IBCenLdJeAJaZ8OA8asYcx59YGk0AgnYSZ0vy9x/tJ39QEVbOOswQQPqzEl6h6B8W&#10;JP3WGwzS0GVlMDzqQ/H7lvm+xa7MGaFjPbwYTmYx+Uf9JDaezA3GfZKywiSsRO5tO3bKWdzONh4M&#10;qSaT7IZBcyJe2CsnU/CEXAL8en0jvNtxLKJVl/Q0b2L0hmVb33TS0mQVqWkzBV9wBZmSgiHNtNo9&#10;KOkV2Nez18uzN/4LAAD//wMAUEsDBBQABgAIAAAAIQBsawNs4QAAAAsBAAAPAAAAZHJzL2Rvd25y&#10;ZXYueG1sTI+xTsMwEIZ3JN7BOiQ2aieFJA1xKlQJMZSlgYXtErtJaGyH2GnD23NMsN3pPv33/cV2&#10;MQM768n3zkqIVgKYto1TvW0lvL8932XAfECrcHBWS/jWHrbl9VWBuXIXe9DnKrSMQqzPUUIXwphz&#10;7ptOG/QrN2pLt6ObDAZap5arCS8UbgYeC5Fwg72lDx2Oetfp5lTNRsJX06Z9vP44ic30+oLz576q&#10;d3spb2+Wp0dgQS/hD4ZffVKHkpxqN1vl2SBhnUQPhEpI4pRKEZFlMQ21hDS6F8DLgv/vUP4AAAD/&#10;/wMAUEsBAi0AFAAGAAgAAAAhALaDOJL+AAAA4QEAABMAAAAAAAAAAAAAAAAAAAAAAFtDb250ZW50&#10;X1R5cGVzXS54bWxQSwECLQAUAAYACAAAACEAOP0h/9YAAACUAQAACwAAAAAAAAAAAAAAAAAvAQAA&#10;X3JlbHMvLnJlbHNQSwECLQAUAAYACAAAACEAWBQdBZ4CAAA+BQAADgAAAAAAAAAAAAAAAAAuAgAA&#10;ZHJzL2Uyb0RvYy54bWxQSwECLQAUAAYACAAAACEAbGsDbOEAAAALAQAADwAAAAAAAAAAAAAAAAD4&#10;BAAAZHJzL2Rvd25yZXYueG1sUEsFBgAAAAAEAAQA8wAAAAYGAAAAAA==&#10;" fillcolor="window" strokecolor="windowText" strokeweight="1pt">
                <v:stroke joinstyle="miter"/>
                <v:textbox>
                  <w:txbxContent>
                    <w:p w:rsidR="00115FCC" w:rsidRDefault="00115FCC" w:rsidP="005E36BF">
                      <w:pPr>
                        <w:spacing w:before="60" w:after="0" w:line="240" w:lineRule="auto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 stanowisko ds. płac i ubezpieczeń pracowniczych</w:t>
                      </w:r>
                    </w:p>
                    <w:p w:rsidR="00115FCC" w:rsidRDefault="00115FCC" w:rsidP="00115FCC">
                      <w:pPr>
                        <w:spacing w:after="0"/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115FCC" w:rsidRDefault="00115FCC" w:rsidP="00115FCC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51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2247900</wp:posOffset>
                </wp:positionV>
                <wp:extent cx="3305175" cy="552450"/>
                <wp:effectExtent l="0" t="0" r="28575" b="19050"/>
                <wp:wrapNone/>
                <wp:docPr id="194" name="Prostokąt zaokrąglon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FCC" w:rsidRDefault="00115FCC" w:rsidP="005E36BF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stanowisko ds. ewidencji  syntetycznej i analitycznej wydatków starostwa</w:t>
                            </w:r>
                          </w:p>
                          <w:p w:rsidR="00115FCC" w:rsidRDefault="00115FCC" w:rsidP="00115FCC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194" o:spid="_x0000_s1028" style="position:absolute;margin-left:180.75pt;margin-top:177pt;width:260.25pt;height:4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OEngIAAD4FAAAOAAAAZHJzL2Uyb0RvYy54bWysVE1PGzEQvVfqf7B8L5uEpEDEBkWgVJUQ&#10;RIWKs+P1Jitsj2s72YQ7/4wf1mcnQPg4Vd2Dd8YznvG8eePTs7XRbKV8aMiWvHvQ4UxZSVVj5yX/&#10;fTv5dsxZiMJWQpNVJd+owM9GX7+ctm6oerQgXSnPEMSGYetKvojRDYsiyIUyIhyQUxbGmrwREaqf&#10;F5UXLaIbXfQ6ne9FS75ynqQKAbsXWyMf5fh1rWS8ruugItMlx91iXn1eZ2ktRqdiOPfCLRq5u4b4&#10;h1sY0VgkfQl1IaJgS998CGUa6SlQHQ8kmYLqupEq14Bqup131dwshFO5FoAT3AtM4f+FlVerqWdN&#10;hd6d9DmzwqBJU1wx0v3TY2QPgu790+Mc3duw5ALAWheGOHfjpn6nBYip+nXtTfqjLrbOIG9eQFbr&#10;yCQ2Dw87g+7RgDMJ22DQ6w9yF4rX086H+EORYUkouaelrX6hkxlgsboMEWnh/+yXMgbSTTVptM7K&#10;Jpxrz1YCTQdXKmo50yJEbJZ8kr9UB0K8OaYta4FD76gDpkgBNtZaRIjGAZ9g55wJPQfNZfT5Lm9O&#10;hw9Jb1HyXuJO/j5LnAq5EGGxvXGOmtzE0DQR06EbU/Lj/dPaJqvK/N7BkZqybUOS4nq2zl3tpUBp&#10;Z0bVBp32tB2B4OSkQdpLwDIVHpxHzZjjeI2l1gQgaCdxtiD/8Nl+8gcVYeWsxQwBpD9L4RWK/mlB&#10;0pNuv5+GLiv9wVEPit+3zPYtdmnOCR3r4sVwMovJP+pnsfZk7jDu45QVJmElcm/bsVPO43a28WBI&#10;NR5nNwyaE/HS3jiZgifkEuC36zvh3Y5jEa26oud5E8N3LNv6ppOWxstIdZMp+IoryJQUDGmm1e5B&#10;Sa/Avp69Xp+90V8AAAD//wMAUEsDBBQABgAIAAAAIQD3dDHz4AAAAAsBAAAPAAAAZHJzL2Rvd25y&#10;ZXYueG1sTI/BTsMwEETvSPyDtUjcqJ00LSHEqVAlxKFcCFy4ObFJQuN1sJ02/D3LCW4z2qfZmXK3&#10;2JGdjA+DQwnJSgAz2Do9YCfh7fXxJgcWokKtRodGwrcJsKsuL0pVaHfGF3OqY8coBEOhJPQxTgXn&#10;oe2NVWHlJoN0+3DeqkjWd1x7daZwO/JUiC23akD60KvJ7HvTHuvZSvhqu9shXb8fxZ1/flLz56Fu&#10;9gcpr6+Wh3tg0SzxD4bf+lQdKurUuBl1YKOE9TbZEEpik9EoIvI8JdFIyLJEAK9K/n9D9QMAAP//&#10;AwBQSwECLQAUAAYACAAAACEAtoM4kv4AAADhAQAAEwAAAAAAAAAAAAAAAAAAAAAAW0NvbnRlbnRf&#10;VHlwZXNdLnhtbFBLAQItABQABgAIAAAAIQA4/SH/1gAAAJQBAAALAAAAAAAAAAAAAAAAAC8BAABf&#10;cmVscy8ucmVsc1BLAQItABQABgAIAAAAIQAHGNOEngIAAD4FAAAOAAAAAAAAAAAAAAAAAC4CAABk&#10;cnMvZTJvRG9jLnhtbFBLAQItABQABgAIAAAAIQD3dDHz4AAAAAs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:rsidR="00115FCC" w:rsidRDefault="00115FCC" w:rsidP="005E36BF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stanowisko ds. ewidencji  syntetycznej i analitycznej wydatków starostwa</w:t>
                      </w:r>
                    </w:p>
                    <w:p w:rsidR="00115FCC" w:rsidRDefault="00115FCC" w:rsidP="00115FCC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51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1341120</wp:posOffset>
                </wp:positionV>
                <wp:extent cx="647700" cy="504825"/>
                <wp:effectExtent l="0" t="0" r="19050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14D" w:rsidRPr="006B514D" w:rsidRDefault="002438A5" w:rsidP="006B51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FF.2</w:t>
                            </w:r>
                            <w:r w:rsidR="006B514D" w:rsidRPr="006B514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2" o:spid="_x0000_s1029" style="position:absolute;margin-left:124.9pt;margin-top:105.6pt;width:51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AglwIAAHYFAAAOAAAAZHJzL2Uyb0RvYy54bWysVM1u2zAMvg/YOwi6r3a89GdBnSJo0WFA&#10;0QZNh54VWU6MyqImMYnTe9+sDzZKdpysy2nYRSZN8uM/L6+aWrO1cr4Ck/PBScqZMhKKyixy/vPp&#10;9ssFZx6FKYQGo3K+VZ5fjT9/utzYkcpgCbpQjhGI8aONzfkS0Y6SxMulqoU/AasMCUtwtUBi3SIp&#10;nNgQeq2TLE3Pkg24wjqQynv6e9MK+Tjil6WS+FCWXiHTOafYML4uvvPwJuNLMVo4YZeV7MIQ/xBF&#10;LSpDTnuoG4GCrVz1F1RdSQceSjyRUCdQlpVUMQfKZpB+yGa2FFbFXKg43vZl8v8PVt6vp45VRc4z&#10;zoyoqUVTChDh5f0N2auAF/f+tqDebVkWirWxfkQ2Mzt1HeeJDJk3pavDl3JiTSzwti+wapBJ+nk2&#10;PD9PqQ2SRKfp8CI7DZjJ3tg6j98V1CwQOXewMsUjNTHWVqzvPLb6O73gUJvwetBVcVtpHZkwPupa&#10;O7YW1HhsBp2fAy3yGiyTkFGbQ6Rwq1WL+qhKKgxFnUXvcST3mEJKZfCsw9WGtINZSRH0hoNjhhp3&#10;wXS6wUzFUe0N02OGf3rsLaJXMNgb15UBdwygeOk9t/q77NucQ/rYzJs4DV9DYuHPHIotTYiDdnW8&#10;lbcV9eZOeJwKR7tC7aT9xwd6Sg2bnENHcbYE93rsf9CnESYpZxvavZz7XyvhFGf6h6Hh/jYYDsOy&#10;RmZ4ep4R4w4l80OJWdXXQF0e0KWxMpJBH/WOLB3Uz3QmJsEriYSR5DvnEt2Oucb2JtChkWoyiWq0&#10;oFbgnZlZGcBDncPYPTXPwtluQJEm+x52eypGH0a01Q2WBiYrhLKK87uva9cBWu64Bt0hCtfjkI9a&#10;+3M5/g0AAP//AwBQSwMEFAAGAAgAAAAhAECxuNDfAAAACwEAAA8AAABkcnMvZG93bnJldi54bWxM&#10;j0tLxEAQhO+C/2FowZs7k/jajZksIrgegqBR8NrJtElwHiEzuxv/ve1Jb91VRfXX5XZxVhxojmPw&#10;GrKVAkG+C2b0vYb3t8eLNYiY0Bu0wZOGb4qwrU5PSixMOPpXOjSpF1ziY4EahpSmQsrYDeQwrsJE&#10;nr3PMDtMvM69NDMeudxZmSt1Ix2Oni8MONHDQN1Xs3caUmwR8+fa7prdWtW17Z8+3IvW52fL/R2I&#10;REv6C8MvPqNDxUxt2HsThdWQX20YPfGQZTkITlxeZ6y0rGzULciqlP9/qH4AAAD//wMAUEsBAi0A&#10;FAAGAAgAAAAhALaDOJL+AAAA4QEAABMAAAAAAAAAAAAAAAAAAAAAAFtDb250ZW50X1R5cGVzXS54&#10;bWxQSwECLQAUAAYACAAAACEAOP0h/9YAAACUAQAACwAAAAAAAAAAAAAAAAAvAQAAX3JlbHMvLnJl&#10;bHNQSwECLQAUAAYACAAAACEAiHjwIJcCAAB2BQAADgAAAAAAAAAAAAAAAAAuAgAAZHJzL2Uyb0Rv&#10;Yy54bWxQSwECLQAUAAYACAAAACEAQLG40N8AAAALAQAADwAAAAAAAAAAAAAAAADx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6B514D" w:rsidRPr="006B514D" w:rsidRDefault="002438A5" w:rsidP="006B51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FF.2</w:t>
                      </w:r>
                      <w:r w:rsidR="006B514D" w:rsidRPr="006B514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15F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160020</wp:posOffset>
                </wp:positionV>
                <wp:extent cx="3686175" cy="50482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CC" w:rsidRPr="0027098B" w:rsidRDefault="002438A5" w:rsidP="0027098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FF.1</w:t>
                            </w:r>
                            <w:r w:rsidR="0027098B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098B" w:rsidRPr="0027098B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Dyrektor – 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1" o:spid="_x0000_s1030" style="position:absolute;margin-left:53.65pt;margin-top:12.6pt;width:290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AOmQIAAHcFAAAOAAAAZHJzL2Uyb0RvYy54bWysVM1u2zAMvg/YOwi6r06yJO2COkXQosOA&#10;og3aDj0rspwYlUVNYmKn975ZH2yU/NOsy2nYRSbNf/Ijzy/qUrOdcr4Ak/LhyYAzZSRkhVmn/Ofj&#10;9ZczzjwKkwkNRqV8rzy/mH/+dF7ZmRrBBnSmHCMnxs8qm/INop0liZcbVQp/AlYZEubgSoHEunWS&#10;OVGR91Ino8FgmlTgMutAKu/p71Uj5PPoP8+VxLs89wqZTjnlhvF18V2FN5mfi9naCbspZJuG+Ics&#10;SlEYCtq7uhIo2NYVf7kqC+nAQ44nEsoE8ryQKtZA1QwHH6p52AirYi3UHG/7Nvn/51be7paOFRnN&#10;jjMjShrRkhJEeH57RfYi4Nm9va5pdns2DM2qrJ+RzYNdupbzRIbK69yV4Us1sTo2eN83WNXIJP38&#10;Oj2bDk8nnEmSTQbjs9EkOE3era3z+F1ByQKRcgdbk93TFGNzxe7GY6Pf6YWI2oTXgy6y60LryAT8&#10;qEvt2E7Q5LGOyVOcAy3igmUSSmqKiBTutWq83qucOkNpj2L0iMl3n0JKZXDa5q8NaQeznDLoDYfH&#10;DDV2ybS6wUxFrPaGg2OGf0bsLWJUMNgbl4UBd8xB9txHbvS76puaQ/lYr+oIh3E37RVke4KIg2Z3&#10;vJXXBc3mRnhcCkfLQmtFBwDv6Mk1VCmHluJsA+7l2P+gTxgmKWcVLV/K/a+tcIoz/cMQur8Nx+Ow&#10;rZEZT05HxLhDyepQYrblJdCUCcGUXSSDPuqOzB2UT3QnFiEqiYSRFDvlEl3HXGJzFOjSSLVYRDXa&#10;UCvwxjxYGZyHPgfYPdZPwtkWoEjQvoVuUcXsA0Qb3WBpYLFFyIuI39Dppq/tBGi74xq0lyicj0M+&#10;ar3fy/lvAAAA//8DAFBLAwQUAAYACAAAACEAGiydJd0AAAAKAQAADwAAAGRycy9kb3ducmV2Lnht&#10;bEyPT0vDQBTE74LfYXmCN7tr1Cak2RQRrIcgaBR6fUmeSXD/hOy2jd/e15MehxlmflNsF2vEkeYw&#10;eqfhdqVAkGt9N7pew+fH800GIkR0HRrvSMMPBdiWlxcF5p0/uXc61rEXXOJCjhqGGKdcytAOZDGs&#10;/ESOvS8/W4ws5152M5643BqZKLWWFkfHCwNO9DRQ+10frIYYGsTktTK7epepqjL9y96+aX19tTxu&#10;QERa4l8YzviMDiUzNf7guiAMa5XecVRD8pCA4MA6S/lLc3buU5BlIf9fKH8BAAD//wMAUEsBAi0A&#10;FAAGAAgAAAAhALaDOJL+AAAA4QEAABMAAAAAAAAAAAAAAAAAAAAAAFtDb250ZW50X1R5cGVzXS54&#10;bWxQSwECLQAUAAYACAAAACEAOP0h/9YAAACUAQAACwAAAAAAAAAAAAAAAAAvAQAAX3JlbHMvLnJl&#10;bHNQSwECLQAUAAYACAAAACEAAUjQDpkCAAB3BQAADgAAAAAAAAAAAAAAAAAuAgAAZHJzL2Uyb0Rv&#10;Yy54bWxQSwECLQAUAAYACAAAACEAGiydJd0AAAAKAQAADwAAAAAAAAAAAAAAAADz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115FCC" w:rsidRPr="0027098B" w:rsidRDefault="002438A5" w:rsidP="0027098B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FF.1</w:t>
                      </w:r>
                      <w:r w:rsidR="0027098B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7098B" w:rsidRPr="0027098B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Dyrektor – Główny księgowy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7901" w:rsidRPr="00287901" w:rsidRDefault="00287901" w:rsidP="00287901"/>
    <w:p w:rsidR="00287901" w:rsidRPr="00287901" w:rsidRDefault="00287901" w:rsidP="0028790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196215</wp:posOffset>
                </wp:positionV>
                <wp:extent cx="28575" cy="6848475"/>
                <wp:effectExtent l="0" t="0" r="28575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84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C205A1" id="Łącznik prosty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15.45pt" to="102.4pt,5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wRwgEAALsDAAAOAAAAZHJzL2Uyb0RvYy54bWysU8tu2zAQvAfoPxC815KNxDEEyzkkaC9B&#10;a7TJBzDU0iLCF0jGknrroX/W/FeXlKwEbVEURS+UVjuzuzNcba96rcgRfJDW1HS5KCkBw20jzaGm&#10;93fv3m4oCZGZhilroKYDBHq1e3O27VwFK9ta1YAnWMSEqnM1bWN0VVEE3oJmYWEdGEwK6zWLGPpD&#10;0XjWYXWtilVZrovO+sZ5yyEE/HozJuku1xcCePwoRIBIVE1xtphPn8+HdBa7LasOnrlW8mkM9g9T&#10;aCYNNp1L3bDIyJOXv5TSknsbrIgLbnVhhZAcsgZUsyx/UvO5ZQ6yFjQnuNmm8P/K8g/HvSeywbtb&#10;U2KYxjt6/vr9G/9i5CNBY0McCKbQp86FCuHXZu+nKLi9T6J74XV6ohzSZ2+H2VvoI+H4cbW5uLyg&#10;hGNmvTnfnGOAVYoXsvMhvgersWnAa1LSJOmsYsfbEEfoCYK8NMzYPr/FQUECK/MJBMrBhsvMzosE&#10;18qTI8MVaB6XU9uMTBQhlZpJ5Z9JEzbRIC/X3xJndO5oTZyJWhrrf9c19qdRxYg/qR61JtkPthny&#10;ZWQ7cEOyodM2pxV8HWf6yz+3+wEAAP//AwBQSwMEFAAGAAgAAAAhAAdbF2HfAAAACwEAAA8AAABk&#10;cnMvZG93bnJldi54bWxMj8tOwzAQRfdI/IM1SOyo3bSqaIhTVZUQYoNoCns3njpp/YhiJw1/z7Ci&#10;y9EcnXtvsZmcZSP2sQ1ewnwmgKGvg269kfB1eH16BhaT8lrZ4FHCD0bYlPd3hcp1uPo9jlUyjCQ+&#10;5kpCk1KXcx7rBp2Ks9Chp98p9E4lOnvDda+uJHeWZ0KsuFOtp4RGdbhrsL5Ug5Ng3/vx2+zMNg5v&#10;+1V1/jxlH4dRyseHafsCLOGU/mH4q0/VoaROxzB4HZmVQPYFoRIWYg2MgEwsacuRyLlYL4GXBb/d&#10;UP4CAAD//wMAUEsBAi0AFAAGAAgAAAAhALaDOJL+AAAA4QEAABMAAAAAAAAAAAAAAAAAAAAAAFtD&#10;b250ZW50X1R5cGVzXS54bWxQSwECLQAUAAYACAAAACEAOP0h/9YAAACUAQAACwAAAAAAAAAAAAAA&#10;AAAvAQAAX3JlbHMvLnJlbHNQSwECLQAUAAYACAAAACEAOMosEcIBAAC7AwAADgAAAAAAAAAAAAAA&#10;AAAuAgAAZHJzL2Uyb0RvYy54bWxQSwECLQAUAAYACAAAACEAB1sXYd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287901" w:rsidRPr="00287901" w:rsidRDefault="00287901" w:rsidP="00287901">
      <w:bookmarkStart w:id="1" w:name="_GoBack"/>
      <w:bookmarkEnd w:id="1"/>
    </w:p>
    <w:p w:rsidR="00287901" w:rsidRPr="00287901" w:rsidRDefault="00287901" w:rsidP="00641C77">
      <w:pPr>
        <w:tabs>
          <w:tab w:val="left" w:pos="7860"/>
        </w:tabs>
      </w:pPr>
    </w:p>
    <w:p w:rsidR="00287901" w:rsidRPr="00287901" w:rsidRDefault="005E36BF" w:rsidP="0028790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25400</wp:posOffset>
                </wp:positionV>
                <wp:extent cx="3362325" cy="552450"/>
                <wp:effectExtent l="0" t="0" r="28575" b="19050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FCC" w:rsidRDefault="00115FCC" w:rsidP="005E36BF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stanowisko ds. ewidencji księgowej, kontroli</w:t>
                            </w:r>
                            <w:r w:rsidR="005E36BF">
                              <w:rPr>
                                <w:rFonts w:cs="Times New Roma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Times New Roman"/>
                              </w:rPr>
                              <w:t xml:space="preserve"> i klasyfikacji dowodów księgowych</w:t>
                            </w:r>
                          </w:p>
                          <w:p w:rsidR="00115FCC" w:rsidRDefault="00115FCC" w:rsidP="00115FCC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27" o:spid="_x0000_s1031" style="position:absolute;margin-left:175.9pt;margin-top:2pt;width:264.75pt;height:4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bTnQIAADwFAAAOAAAAZHJzL2Uyb0RvYy54bWysVE1PGzEQvVfqf7B8L5ssCdAVGxSBUlVC&#10;EBUqzo7Xm13hr9pOdsOdf8YP67MTIHycqu7BO+MZz3jevPHpWa8kWQvnW6NLOjwYUCI0N1WrlyX9&#10;fTv7dkKJD0xXTBotSroRnp5Nvn457WwhctMYWQlHEET7orMlbUKwRZZ53gjF/IGxQsNYG6dYgOqW&#10;WeVYh+hKZvlgcJR1xlXWGS68x+7F1kgnKX5dCx6u69qLQGRJcbeQVpfWRVyzySkrlo7ZpuW7a7B/&#10;uIVirUbSl1AXLDCycu2HUKrlznhThwNuVGbquuUi1YBqhoN31dw0zIpUC8Dx9gUm///C8qv13JG2&#10;Kml+TIlmCj2a44bB3D89BvLAzL17elyieRsCD8DVWV/g1I2du53mIcba+9qp+EdVpE8Qb14gFn0g&#10;HJuHh0f5YT6mhMM2HuejcepB9nraOh9+CKNIFErqzEpXv9DHBC9bX/qAtPB/9osZvZFtNWulTMrG&#10;n0tH1gwtB1Mq01EimQ/YLOksfbEOhHhzTGrSgcH58QA84QxcrCULEJUFOl4vKWFyCZLz4NJd3pz2&#10;H5LeouS9xIP0fZY4FnLBfLO9cYoa3Vih2oDZkK0q6cn+aamjVSR27+CITdm2IUqhX/Spp+MYKO4s&#10;TLVBn53ZDoC3fNYi7SVgmTMHxqNmTHG4xlJLAyDMTqKkMe7hs/3oDyLCSkmHCQJIf1bMCRT9U4Oi&#10;34ejURy5pIzGxzkUt29Z7Fv0Sp0bdGyI98LyJEb/IJ/F2hl1h2GfxqwwMc2Re9uOnXIetpON54KL&#10;6TS5YcwsC5f6xvIYPCIXAb/t75izO44FtOrKPE8bK96xbOsbT2ozXQVTt4mCr7iCTFHBiCZa7Z6T&#10;+Abs68nr9dGb/AUAAP//AwBQSwMEFAAGAAgAAAAhANj2roHfAAAACAEAAA8AAABkcnMvZG93bnJl&#10;di54bWxMj81OwzAQhO9IvIO1SNyok4afNMSpUCXEoVwIXLht4iUJjdfBdtrw9pgTHEczmvmm3C5m&#10;FEdyfrCsIF0lIIhbqwfuFLy9Pl7lIHxA1jhaJgXf5GFbnZ+VWGh74hc61qETsYR9gQr6EKZCSt/2&#10;ZNCv7EQcvQ/rDIYoXSe1w1MsN6NcJ8mtNDhwXOhxol1P7aGejYKvtrsb1tn7Idm45yecP/d1s9sr&#10;dXmxPNyDCLSEvzD84kd0qCJTY2fWXowKsps0ogcF1/FS9PM8zUA0CjZpArIq5f8D1Q8AAAD//wMA&#10;UEsBAi0AFAAGAAgAAAAhALaDOJL+AAAA4QEAABMAAAAAAAAAAAAAAAAAAAAAAFtDb250ZW50X1R5&#10;cGVzXS54bWxQSwECLQAUAAYACAAAACEAOP0h/9YAAACUAQAACwAAAAAAAAAAAAAAAAAvAQAAX3Jl&#10;bHMvLnJlbHNQSwECLQAUAAYACAAAACEA90Gm050CAAA8BQAADgAAAAAAAAAAAAAAAAAuAgAAZHJz&#10;L2Uyb0RvYy54bWxQSwECLQAUAAYACAAAACEA2Paugd8AAAAIAQAADwAAAAAAAAAAAAAAAAD3BAAA&#10;ZHJzL2Rvd25yZXYueG1sUEsFBgAAAAAEAAQA8wAAAAMGAAAAAA==&#10;" fillcolor="window" strokecolor="windowText" strokeweight="1pt">
                <v:stroke joinstyle="miter"/>
                <v:textbox>
                  <w:txbxContent>
                    <w:p w:rsidR="00115FCC" w:rsidRDefault="00115FCC" w:rsidP="005E36BF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stanowisko ds. ewidencji księgowej, kontroli</w:t>
                      </w:r>
                      <w:r w:rsidR="005E36BF">
                        <w:rPr>
                          <w:rFonts w:cs="Times New Roman"/>
                        </w:rPr>
                        <w:t xml:space="preserve">                            </w:t>
                      </w:r>
                      <w:r>
                        <w:rPr>
                          <w:rFonts w:cs="Times New Roman"/>
                        </w:rPr>
                        <w:t xml:space="preserve"> i klasyfikacji dowodów księgowych</w:t>
                      </w:r>
                    </w:p>
                    <w:p w:rsidR="00115FCC" w:rsidRDefault="00115FCC" w:rsidP="00115FCC">
                      <w:pPr>
                        <w:spacing w:after="0"/>
                        <w:rPr>
                          <w:rFonts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790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1290954</wp:posOffset>
                </wp:positionH>
                <wp:positionV relativeFrom="paragraph">
                  <wp:posOffset>254001</wp:posOffset>
                </wp:positionV>
                <wp:extent cx="295275" cy="0"/>
                <wp:effectExtent l="0" t="0" r="9525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555BEE" id="Łącznik prosty 1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20pt" to="124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pdxgEAAMADAAAOAAAAZHJzL2Uyb0RvYy54bWysU8uO1DAQvCPxD5bvTDIjLY9oMnvYFXBA&#10;MILlA7xOe2KtX2qbScKNA38G/0XbmQkIdiWEuFixu7q6q7qzvRytYUfAqL1r+XpVcwZO+k67Q8s/&#10;3rx88pyzmITrhPEOWj5B5Je7x4+2Q2hg43tvOkBGJC42Q2h5n1JoqirKHqyIKx/AUVB5tCLRFQ9V&#10;h2IgdmuqTV0/rQaPXUAvIUZ6vZ6DfFf4lQKZ3ikVITHTcuotlRPLeZvParcVzQFF6LU8tSH+oQsr&#10;tKOiC9W1SIJ9Qv0HldUSffQqraS3lVdKSygaSM26/k3Nh14EKFrInBgWm+L/o5Vvj3tkuqPZ0aSc&#10;sDSj71++fZWfnb5jZGxME6MQ+TSE2BD8yu3xdIthj1n0qNAyZXR4TTTFBhLGxuLytLgMY2KSHjcv&#10;LjbPLjiT51A1M2SmgDG9Am+pcqRZGe2yftGI45uYqCpBzxC65I7mHspXmgxksHHvQZEmqjV3U7YJ&#10;rgyyo6A96O7WWQ9xFWROUdqYJakuJR9MOmFzGpQN+9vEBV0qepeWRKudx/uqpvHcqprxZ9Wz1iz7&#10;1ndTmUixg9akKDutdN7DX+8l/eePt/sBAAD//wMAUEsDBBQABgAIAAAAIQAg3Dos2wAAAAkBAAAP&#10;AAAAZHJzL2Rvd25yZXYueG1sTI9NT8MwDIbvSPyHyEjcWEL3AZS605iEOLNx2S1tTFvROKXJtvLv&#10;MeIAR9uPXj9vsZ58r040xi4wwu3MgCKug+u4QXjbP9/cg4rJsrN9YEL4ogjr8vKisLkLZ36l0y41&#10;SkI45hahTWnItY51S97GWRiI5fYeRm+TjGOj3WjPEu57nRmz0t52LB9aO9C2pfpjd/QI+xdvpip1&#10;W+LPO7M5PC1XfFgiXl9Nm0dQiab0B8OPvqhDKU5VOLKLqkfIzHwuKMLCSCcBssWDdKl+F7os9P8G&#10;5TcAAAD//wMAUEsBAi0AFAAGAAgAAAAhALaDOJL+AAAA4QEAABMAAAAAAAAAAAAAAAAAAAAAAFtD&#10;b250ZW50X1R5cGVzXS54bWxQSwECLQAUAAYACAAAACEAOP0h/9YAAACUAQAACwAAAAAAAAAAAAAA&#10;AAAvAQAAX3JlbHMvLnJlbHNQSwECLQAUAAYACAAAACEA+7gqXcYBAADAAwAADgAAAAAAAAAAAAAA&#10;AAAuAgAAZHJzL2Uyb0RvYy54bWxQSwECLQAUAAYACAAAACEAINw6LN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287901" w:rsidRPr="00287901" w:rsidRDefault="00287901" w:rsidP="00287901"/>
    <w:p w:rsidR="00287901" w:rsidRPr="00287901" w:rsidRDefault="00287901" w:rsidP="00287901"/>
    <w:p w:rsidR="00287901" w:rsidRDefault="00287901" w:rsidP="00287901"/>
    <w:p w:rsidR="00287901" w:rsidRPr="00287901" w:rsidRDefault="00287901" w:rsidP="00287901">
      <w:pPr>
        <w:tabs>
          <w:tab w:val="left" w:pos="2977"/>
        </w:tabs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81915</wp:posOffset>
                </wp:positionV>
                <wp:extent cx="314325" cy="0"/>
                <wp:effectExtent l="0" t="0" r="9525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345E8B" id="Łącznik prosty 1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6.45pt" to="124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JrxwEAAMADAAAOAAAAZHJzL2Uyb0RvYy54bWysU8uO1DAQvCPxD5bvTDKzgCCazB52BRwQ&#10;jHh8gNdpT6z1S20zSbhx4M/gv2g7MwGxi4QQFyt2V1d3VXe2l6M17AgYtXctX69qzsBJ32l3aPnH&#10;Dy8ePeMsJuE6YbyDlk8Q+eXu4YPtEBrY+N6bDpARiYvNEFrepxSaqoqyByviygdwFFQerUh0xUPV&#10;oRiI3ZpqU9dPq8FjF9BLiJFer+cg3xV+pUCmt0pFSMy0nHpL5cRy3uSz2m1Fc0ARei1PbYh/6MIK&#10;7ajoQnUtkmCfUN+hslqij16llfS28kppCUUDqVnXv6l534sARQuZE8NiU/x/tPLNcY9MdzS755w5&#10;YWlG3798+yo/O33LyNiYJkYh8mkIsSH4ldvj6RbDHrPoUaFlyujwimiKDSSMjcXlaXEZxsQkPV6s&#10;H19snnAmz6FqZshMAWN6Cd5S5UizMtpl/aIRx9cxUVWCniF0yR3NPZSvNBnIYOPegSJNVGvupmwT&#10;XBlkR0F70N2usx7iKsicorQxS1JdSv4x6YTNaVA27G8TF3Sp6F1aEq12Hu+rmsZzq2rGn1XPWrPs&#10;G99NZSLFDlqTouy00nkPf72X9J8/3u4HAAAA//8DAFBLAwQUAAYACAAAACEArIMmY9oAAAAJAQAA&#10;DwAAAGRycy9kb3ducmV2LnhtbEyPwU7DMBBE70j8g7VI3KhNoIWGOFWphDjTcultEy9JRLwOsduG&#10;v2cRh3LcmafZmWI1+V4daYxdYAu3MwOKuA6u48bC++7l5hFUTMgO+8Bk4ZsirMrLiwJzF078Rsdt&#10;apSEcMzRQpvSkGsd65Y8xlkYiMX7CKPHJOfYaDfiScJ9rzNjFtpjx/KhxYE2LdWf24O3sHv1ZqpS&#10;tyH+ejDr/fN8wfu5tddX0/oJVKIpnWH4rS/VoZROVTiwi6q3IOl3goqRLUEJkN0vZUv1J+iy0P8X&#10;lD8AAAD//wMAUEsBAi0AFAAGAAgAAAAhALaDOJL+AAAA4QEAABMAAAAAAAAAAAAAAAAAAAAAAFtD&#10;b250ZW50X1R5cGVzXS54bWxQSwECLQAUAAYACAAAACEAOP0h/9YAAACUAQAACwAAAAAAAAAAAAAA&#10;AAAvAQAAX3JlbHMvLnJlbHNQSwECLQAUAAYACAAAACEAACdCa8cBAADAAwAADgAAAAAAAAAAAAAA&#10;AAAuAgAAZHJzL2Uyb0RvYy54bWxQSwECLQAUAAYACAAAACEArIMmY9oAAAAJ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tab/>
      </w:r>
      <w:r w:rsidR="002438A5">
        <w:rPr>
          <w:b/>
        </w:rPr>
        <w:t>FF.3</w:t>
      </w:r>
    </w:p>
    <w:p w:rsidR="00287901" w:rsidRPr="00287901" w:rsidRDefault="00287901" w:rsidP="00287901"/>
    <w:p w:rsidR="00287901" w:rsidRDefault="00954455" w:rsidP="0028790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130810</wp:posOffset>
                </wp:positionV>
                <wp:extent cx="3305175" cy="571500"/>
                <wp:effectExtent l="0" t="0" r="28575" b="19050"/>
                <wp:wrapNone/>
                <wp:docPr id="198" name="Prostokąt zaokrąglon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FCC" w:rsidRPr="006B514D" w:rsidRDefault="00115FCC" w:rsidP="00641C77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6B514D">
                              <w:rPr>
                                <w:rFonts w:cs="Times New Roman"/>
                                <w:szCs w:val="24"/>
                              </w:rPr>
                              <w:t xml:space="preserve">stanowisko ds. </w:t>
                            </w:r>
                            <w:r w:rsidR="00954455" w:rsidRPr="00D62B70">
                              <w:t xml:space="preserve">ewidencji syntetycznej i analitycznej dochodów  starostwa </w:t>
                            </w:r>
                          </w:p>
                          <w:p w:rsidR="00115FCC" w:rsidRPr="006B514D" w:rsidRDefault="00115FCC" w:rsidP="00115FCC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198" o:spid="_x0000_s1032" style="position:absolute;margin-left:180.4pt;margin-top:10.3pt;width:260.2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NCnQIAAD4FAAAOAAAAZHJzL2Uyb0RvYy54bWysVE1PGzEQvVfqf7B8L5sEQiBigyJQqkqI&#10;RoWKs+P1Jitsj2s72YQ7/4wf1mcnQPg4Vd2D1+MZz8d7Mz47XxvNVsqHhmzJuwcdzpSVVDV2XvLf&#10;t5NvJ5yFKGwlNFlV8o0K/Hz09ctZ64aqRwvSlfIMTmwYtq7kixjdsCiCXCgjwgE5ZaGsyRsRIfp5&#10;UXnRwrvRRa/TOS5a8pXzJFUIOL3cKvko+69rJePPug4qMl1y5Bbz6vM6S2sxOhPDuRdu0chdGuIf&#10;sjCisQj64upSRMGWvvngyjTSU6A6HkgyBdV1I1WuAdV0O++quVkIp3ItACe4F5jC/3Mrr1dTz5oK&#10;3J2CKisMSJoixUj3T4+RPQi690+Pc7C3YckEgLUuDHHvxk39TgrYpurXtTfpj7rYOoO8eQFZrSOT&#10;ODw87PS7gz5nErr+oNvvZBaK19vOh/hdkWFpU3JPS1v9ApMZYLG6ChFhYf9slyIG0k01abTOwiZc&#10;aM9WAqSjVypqOdMiRByWfJK/VAdcvLmmLWuBQ2+AjJgU6MZai4itccAn2DlnQs/R5jL6nMub2+FD&#10;0FuUvBe4k7/PAqdCLkVYbDPOXpOZGJomYjp0Y0p+sn9b26RVub93cCRStjSkXVzP1pnV4+Qoncyo&#10;2oBpT9sRCE5OGoS9AixT4dHzqBlzHH9iqTUBCNrtOFuQf/jsPNmjFaHlrMUMAaQ/S+EViv5h0aSn&#10;3aOjNHRZOOoPehD8vma2r7FLc0FgrIsXw8m8TfZRP29rT+YO4z5OUaESViL2lo6dcBG3s40HQ6rx&#10;OJth0JyIV/bGyeQ8IZcAv13fCe92PRZB1TU9z5sYvuuyrW26aWm8jFQ3uQVfcUUzJQFDmttq96Ck&#10;V2Bfzlavz97oLwAAAP//AwBQSwMEFAAGAAgAAAAhAPhjGPXeAAAACgEAAA8AAABkcnMvZG93bnJl&#10;di54bWxMj8FOhDAQhu8mvkMzJt7cFkgQWcrGbGI8rBfRi7eBdgGXttiWXXx7x5MeZ+bLP99f7VYz&#10;sbP2YXRWQrIRwLTtnBptL+H97emuABYiWoWTs1rCtw6wq6+vKiyVu9hXfW5izyjEhhIlDDHOJeeh&#10;G7TBsHGztnQ7Om8w0uh7rjxeKNxMPBUi5wZHSx8GnPV+0N2pWYyEr66/H9Ps4yQe/MszLp+Hpt0f&#10;pLy9WR+3wKJe4x8Mv/qkDjU5tW6xKrBJQpYLUo8SUpEDI6AokgxYS2RCG15X/H+F+gcAAP//AwBQ&#10;SwECLQAUAAYACAAAACEAtoM4kv4AAADhAQAAEwAAAAAAAAAAAAAAAAAAAAAAW0NvbnRlbnRfVHlw&#10;ZXNdLnhtbFBLAQItABQABgAIAAAAIQA4/SH/1gAAAJQBAAALAAAAAAAAAAAAAAAAAC8BAABfcmVs&#10;cy8ucmVsc1BLAQItABQABgAIAAAAIQDQ6ANCnQIAAD4FAAAOAAAAAAAAAAAAAAAAAC4CAABkcnMv&#10;ZTJvRG9jLnhtbFBLAQItABQABgAIAAAAIQD4Yxj13gAAAAo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115FCC" w:rsidRPr="006B514D" w:rsidRDefault="00115FCC" w:rsidP="00641C77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6B514D">
                        <w:rPr>
                          <w:rFonts w:cs="Times New Roman"/>
                          <w:szCs w:val="24"/>
                        </w:rPr>
                        <w:t xml:space="preserve">stanowisko ds. </w:t>
                      </w:r>
                      <w:r w:rsidR="00954455" w:rsidRPr="00D62B70">
                        <w:t xml:space="preserve">ewidencji syntetycznej i analitycznej dochodów  starostwa </w:t>
                      </w:r>
                    </w:p>
                    <w:p w:rsidR="00115FCC" w:rsidRPr="006B514D" w:rsidRDefault="00115FCC" w:rsidP="00115FCC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7901" w:rsidRPr="00641C77" w:rsidRDefault="00287901" w:rsidP="00287901">
      <w:pPr>
        <w:tabs>
          <w:tab w:val="left" w:pos="2977"/>
        </w:tabs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117476</wp:posOffset>
                </wp:positionV>
                <wp:extent cx="304800" cy="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9645ABE" id="Łącznik prosty 2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9.25pt" to="124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oVxgEAAMADAAAOAAAAZHJzL2Uyb0RvYy54bWysU8uO1DAQvCPxD5bvTDIDQqtoMnvYFewB&#10;wYjHB3id9sRav9T2ThJuHPgz+C/azkxYLSAhxMVKu7urusqd7eVoDTsCRu1dy9ermjNw0nfaHVr+&#10;6eOrZxecxSRcJ4x30PIJIr/cPX2yHUIDG9970wEyAnGxGULL+5RCU1VR9mBFXPkAjpLKoxWJQjxU&#10;HYqB0K2pNnX9sho8dgG9hBjp9npO8l3BVwpkeqdUhMRMy2m2VE4s520+q91WNAcUodfyNIb4hyms&#10;0I5IF6hrkQS7R/0LlNUSffQqraS3lVdKSygaSM26fqTmQy8CFC1kTgyLTfH/wcq3xz0y3bV8Q/Y4&#10;YemNvn/59lV+dvqOkbExTYxS5NMQYkPlV26PpyiGPWbRo0LLlNHhhlag2EDC2FhcnhaXYUxM0uXz&#10;+sVFTWTynKpmhIwUMKbX4C0xR3oro13WLxpxfBMTsVLpuYSCPNE8Q/lKk4FcbNx7UKSJuOZpyjbB&#10;lUF2FLQH3d066yGsUplblDZmaaoL5R+bTrW5DcqG/W3jUl0YvUtLo9XO4+9Y03geVc31Z9Wz1iz7&#10;1ndTeZFiB61JUXZa6byHD+PS/vPH2/0AAAD//wMAUEsDBBQABgAIAAAAIQD2+uPN2gAAAAkBAAAP&#10;AAAAZHJzL2Rvd25yZXYueG1sTI/BbsIwEETvSP0Hayv1BjZRAzTEQRSp6rnAhZsTb5OIeJ3GBtK/&#10;71Y9lOPOjGbf5JvRdeKKQ2g9aZjPFAikytuWag3Hw9t0BSJEQ9Z0nlDDNwbYFA+T3GTW3+gDr/tY&#10;Cy6hkBkNTYx9JmWoGnQmzHyPxN6nH5yJfA61tIO5cbnrZKLUQjrTEn9oTI+7Bqvz/uI0HN6dGsvY&#10;7pC+lmp7ek0XdEq1fnoct2sQEcf4H4ZffEaHgplKfyEbRKchUXNGj2ysUhAcSJ5fWCj/BFnk8n5B&#10;8QMAAP//AwBQSwECLQAUAAYACAAAACEAtoM4kv4AAADhAQAAEwAAAAAAAAAAAAAAAAAAAAAAW0Nv&#10;bnRlbnRfVHlwZXNdLnhtbFBLAQItABQABgAIAAAAIQA4/SH/1gAAAJQBAAALAAAAAAAAAAAAAAAA&#10;AC8BAABfcmVscy8ucmVsc1BLAQItABQABgAIAAAAIQCZnaoVxgEAAMADAAAOAAAAAAAAAAAAAAAA&#10;AC4CAABkcnMvZTJvRG9jLnhtbFBLAQItABQABgAIAAAAIQD2+uPN2gAAAAk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641C77">
        <w:tab/>
      </w:r>
      <w:r w:rsidR="002438A5" w:rsidRPr="00641C77">
        <w:rPr>
          <w:b/>
        </w:rPr>
        <w:t>FF.4</w:t>
      </w:r>
    </w:p>
    <w:p w:rsidR="00287901" w:rsidRPr="00641C77" w:rsidRDefault="00287901" w:rsidP="00287901"/>
    <w:p w:rsidR="00287901" w:rsidRPr="00641C77" w:rsidRDefault="00287901" w:rsidP="00287901"/>
    <w:p w:rsidR="00287901" w:rsidRPr="00954455" w:rsidRDefault="00287901" w:rsidP="00287901">
      <w:pPr>
        <w:tabs>
          <w:tab w:val="left" w:pos="2977"/>
        </w:tabs>
        <w:rPr>
          <w:b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1290954</wp:posOffset>
                </wp:positionH>
                <wp:positionV relativeFrom="paragraph">
                  <wp:posOffset>104776</wp:posOffset>
                </wp:positionV>
                <wp:extent cx="295275" cy="0"/>
                <wp:effectExtent l="0" t="0" r="9525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F180BD" id="Łącznik prosty 2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8.25pt" to="124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pWxwEAAMADAAAOAAAAZHJzL2Uyb0RvYy54bWysU8uO1DAQvCPxD5bvTDJByyOazB52BRwQ&#10;jHh8gNdpT6z1S24zk3DjwJ/Bf9F2ZgJiFwkhLlbaXV3dVe5sLkdr2AEiau86vl7VnIGTvtdu3/GP&#10;H148esYZJuF6YbyDjk+A/HL78MHmGFpo/OBND5ERicP2GDo+pBTaqkI5gBW48gEcJZWPViQK477q&#10;ozgSuzVVU9dPqqOPfYheAiLdXs9Jvi38SoFMb5VCSMx0nGZL5YzlvMlntd2Idh9FGLQ8jSH+YQor&#10;tKOmC9W1SIJ9ivoOldUyevQqraS3lVdKSygaSM26/k3N+0EEKFrIHAyLTfj/aOWbwy4y3Xe8ecyZ&#10;E5be6PuXb1/lZ6dvGRmLaWKUIp+OAVuCX7ldPEUYdjGLHlW0TBkdXtEKFBtIGBuLy9PiMoyJSbps&#10;nl80Ty84k+dUNTNkphAxvQRvqTPSWxntsn7RisNrTNSVoGcIBXmieYbylSYDGWzcO1CkiXrN05Rt&#10;gisT2UHQHvS366yHuAoylyhtzFJUl5Z/LDphcxmUDfvbwgVdOnqXlkKrnY/3dU3jeVQ148+qZ61Z&#10;9o3vp/IixQ5ak6LstNJ5D3+NS/nPH2/7AwAA//8DAFBLAwQUAAYACAAAACEAAblq1NsAAAAJAQAA&#10;DwAAAGRycy9kb3ducmV2LnhtbEyPwU7DMBBE70j8g7WVuFG7KQmQxqlKJcSZlktvTrwkUeN1iN02&#10;/D2LOJTjzjzNzhTryfXijGPoPGlYzBUIpNrbjhoNH/vX+ycQIRqypveEGr4xwLq8vSlMbv2F3vG8&#10;i43gEAq50dDGOORShrpFZ8LcD0jsffrRmcjn2Eg7mguHu14mSmXSmY74Q2sG3LZYH3cnp2H/5tRU&#10;xW6L9PWoNoeXNKNDqvXdbNqsQESc4hWG3/pcHUruVPkT2SB6DYlaLhllI0tBMJA8PPOW6k+QZSH/&#10;Lyh/AAAA//8DAFBLAQItABQABgAIAAAAIQC2gziS/gAAAOEBAAATAAAAAAAAAAAAAAAAAAAAAABb&#10;Q29udGVudF9UeXBlc10ueG1sUEsBAi0AFAAGAAgAAAAhADj9If/WAAAAlAEAAAsAAAAAAAAAAAAA&#10;AAAALwEAAF9yZWxzLy5yZWxzUEsBAi0AFAAGAAgAAAAhADBXGlbHAQAAwAMAAA4AAAAAAAAAAAAA&#10;AAAALgIAAGRycy9lMm9Eb2MueG1sUEsBAi0AFAAGAAgAAAAhAAG5atT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5209FD">
        <w:rPr>
          <w:lang w:val="en-US"/>
        </w:rPr>
        <w:tab/>
      </w:r>
      <w:r w:rsidR="002438A5" w:rsidRPr="00954455">
        <w:rPr>
          <w:b/>
          <w:lang w:val="en-US"/>
        </w:rPr>
        <w:t>FF.5</w:t>
      </w:r>
      <w:r w:rsidRPr="00954455">
        <w:rPr>
          <w:b/>
          <w:lang w:val="en-US"/>
        </w:rPr>
        <w:t xml:space="preserve"> </w:t>
      </w:r>
    </w:p>
    <w:p w:rsidR="00287901" w:rsidRPr="00954455" w:rsidRDefault="00287901" w:rsidP="00287901">
      <w:pPr>
        <w:rPr>
          <w:lang w:val="en-US"/>
        </w:rPr>
      </w:pPr>
    </w:p>
    <w:p w:rsidR="00287901" w:rsidRPr="00954455" w:rsidRDefault="00287901" w:rsidP="00287901">
      <w:pPr>
        <w:rPr>
          <w:lang w:val="en-US"/>
        </w:rPr>
      </w:pPr>
    </w:p>
    <w:p w:rsidR="00287901" w:rsidRPr="00954455" w:rsidRDefault="00287901" w:rsidP="00287901">
      <w:pPr>
        <w:tabs>
          <w:tab w:val="left" w:pos="2977"/>
        </w:tabs>
        <w:rPr>
          <w:b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111761</wp:posOffset>
                </wp:positionV>
                <wp:extent cx="361950" cy="0"/>
                <wp:effectExtent l="0" t="0" r="19050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05555D" id="Łącznik prosty 26" o:spid="_x0000_s1026" style="position:absolute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pt,8.8pt" to="129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iaxwEAAMADAAAOAAAAZHJzL2Uyb0RvYy54bWysU8uu0zAQ3SPxD5b3NGkRFURN7+JeAQsE&#10;FVw+wNcZN9b1Sx7TJOxY8GfwX4ydNiAeEkJsrNhz5sycM5Pd1WgNO0FE7V3L16uaM3DSd9odW/7+&#10;9vmjp5xhEq4Txjto+QTIr/YPH+yG0MDG9950EBmROGyG0PI+pdBUFcoerMCVD+AoqHy0ItE1Hqsu&#10;ioHYrak2db2tBh+7EL0ERHq9mYN8X/iVApneKIWQmGk59ZbKGct5l89qvxPNMYrQa3luQ/xDF1Zo&#10;R0UXqhuRBPsQ9S9UVsvo0au0kt5WXiktoWggNev6JzXvehGgaCFzMCw24f+jla9Ph8h01/LNljMn&#10;LM3o66cvn+VHp+8ZGYtpYhQin4aADcGv3SGebxgOMYseVbRMGR1e0goUG0gYG4vL0+IyjIlJeny8&#10;XT97QrOQl1A1M2SmEDG9AG+pMtKsjHZZv2jE6RUmqkrQC4QuuaO5h/KVJgMZbNxbUKSJas3dlG2C&#10;axPZSdAedPfrrIe4CjKnKG3MklSXkn9MOmNzGpQN+9vEBV0qepeWRKudj7+rmsZLq2rGX1TPWrPs&#10;O99NZSLFDlqTouy80nkPf7yX9O8/3v4bAAAA//8DAFBLAwQUAAYACAAAACEAGJfs/NoAAAAJAQAA&#10;DwAAAGRycy9kb3ducmV2LnhtbEyPwW7CMBBE75X4B2uReis2kRJQGgdRpKrnAhduTrxNIuJ1iA2k&#10;f9+teijHnRnNvik2k+vFDcfQedKwXCgQSLW3HTUajof3lzWIEA1Z03tCDd8YYFPOngqTW3+nT7zt&#10;YyO4hEJuNLQxDrmUoW7RmbDwAxJ7X350JvI5NtKO5s7lrpeJUpl0piP+0JoBdy3W5/3VaTh8ODVV&#10;sdshXVZqe3pLMzqlWj/Pp+0riIhT/A/DLz6jQ8lMlb+SDaLXkKglo0c2VhkIDiTpmoXqT5BlIR8X&#10;lD8AAAD//wMAUEsBAi0AFAAGAAgAAAAhALaDOJL+AAAA4QEAABMAAAAAAAAAAAAAAAAAAAAAAFtD&#10;b250ZW50X1R5cGVzXS54bWxQSwECLQAUAAYACAAAACEAOP0h/9YAAACUAQAACwAAAAAAAAAAAAAA&#10;AAAvAQAAX3JlbHMvLnJlbHNQSwECLQAUAAYACAAAACEAkQdYmscBAADAAwAADgAAAAAAAAAAAAAA&#10;AAAuAgAAZHJzL2Uyb0RvYy54bWxQSwECLQAUAAYACAAAACEAGJfs/NoAAAAJ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954455">
        <w:rPr>
          <w:lang w:val="en-US"/>
        </w:rPr>
        <w:tab/>
      </w:r>
      <w:r w:rsidR="002438A5" w:rsidRPr="00954455">
        <w:rPr>
          <w:b/>
          <w:lang w:val="en-US"/>
        </w:rPr>
        <w:t>FF.6</w:t>
      </w:r>
    </w:p>
    <w:p w:rsidR="00287901" w:rsidRPr="00954455" w:rsidRDefault="00287901" w:rsidP="00287901">
      <w:pPr>
        <w:rPr>
          <w:lang w:val="en-US"/>
        </w:rPr>
      </w:pPr>
    </w:p>
    <w:p w:rsidR="00287901" w:rsidRPr="00954455" w:rsidRDefault="00287901" w:rsidP="00287901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49530</wp:posOffset>
                </wp:positionV>
                <wp:extent cx="3305175" cy="638175"/>
                <wp:effectExtent l="0" t="0" r="28575" b="28575"/>
                <wp:wrapNone/>
                <wp:docPr id="207" name="Prostokąt zaokrąglon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FCC" w:rsidRPr="006B514D" w:rsidRDefault="00115FCC" w:rsidP="005209F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B514D">
                              <w:rPr>
                                <w:rFonts w:cs="Times New Roman"/>
                              </w:rPr>
                              <w:t xml:space="preserve">stanowisko ds. skonsolidowanych rozliczeń podatku </w:t>
                            </w:r>
                            <w:r w:rsidR="006B514D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6B514D">
                              <w:rPr>
                                <w:rFonts w:cs="Times New Roman"/>
                              </w:rPr>
                              <w:t xml:space="preserve">od towarów i usług </w:t>
                            </w:r>
                            <w:r w:rsidR="005209FD">
                              <w:rPr>
                                <w:rFonts w:cs="Times New Roman"/>
                              </w:rPr>
                              <w:t>oraz schematów podatkowych MDR</w:t>
                            </w:r>
                          </w:p>
                          <w:p w:rsidR="00115FCC" w:rsidRDefault="00115FCC" w:rsidP="00115FC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15FCC" w:rsidRDefault="00115FCC" w:rsidP="00115FCC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207" o:spid="_x0000_s1033" style="position:absolute;margin-left:184.15pt;margin-top:3.9pt;width:260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H+mwIAAD4FAAAOAAAAZHJzL2Uyb0RvYy54bWysVM1u2zAMvg/YOwi6r3bSn3RGnSJokWFA&#10;0QZrh54VWY6FSqImKbHTe9+sDzZKdtP05zTMB5kUKVL8+FFn551WZCOcl2BKOjrIKRGGQyXNqqS/&#10;7+bfTinxgZmKKTCipFvh6fn065ez1hZiDA2oSjiCQYwvWlvSJgRbZJnnjdDMH4AVBo01OM0Cqm6V&#10;VY61GF2rbJznJ1kLrrIOuPAedy97I52m+HUteLipay8CUSXFu4W0urQu45pNz1ixcsw2kg/XYP9w&#10;C82kwaS7UJcsMLJ28kMoLbkDD3U44KAzqGvJRaoBqxnl76q5bZgVqRYEx9sdTP7/heXXm4Ujsirp&#10;OJ9QYpjGJi3wigEenp8CeWTw4J6fVti9LYkuCFhrfYHnbu3CDZpHMVbf1U7HP9ZFugTydgey6ALh&#10;uHl4mB+PJseUcLSdHJ5GGcNkr6et8+GHAE2iUFIHa1P9wk4mgNnmyofe/8UvZvSgZDWXSiVl6y+U&#10;IxuGTUeuVNBSopgPuFnSefqGlG+OKUNa5PB4kiNTOEM21ooFFLVFfLxZUcLUCmnOg0t3eXPaf0h6&#10;hyXvJc7T91niWMgl801/4xQ1urFCy4DToaQu6en+aWWiVSR+D3DEpvRtiFLoll3q6q5hS6i22GkH&#10;/Qh4y+cS014hLAvmkPNYM85xuMGlVoBAwCBR0oB7/Gw/+iMV0UpJizOEIP1ZMyew6J8GSfp9dHQU&#10;hy4pR8eTMSpu37Lct5i1vgDs2AhfDMuTGP2DehFrB/oex30Ws6KJGY65+3YMykXoZxsfDC5ms+SG&#10;g2ZZuDK3lsfgEbkI+F13z5wdOBawVdfwMm+seMey3jeeNDBbB6hlomBEuscV+RsVHNLE5OFBia/A&#10;vp68Xp+96V8AAAD//wMAUEsDBBQABgAIAAAAIQDu9UQQ3AAAAAkBAAAPAAAAZHJzL2Rvd25yZXYu&#10;eG1sTI/BTsMwEETvSPyDtUjcqE0jtSHEqVAlxKFcCFy4beIlCY3tYDtt+HuWE+xtNKPZN+VusaM4&#10;UYiDdxpuVwoEudabwXUa3l4fb3IQMaEzOHpHGr4pwq66vCixMP7sXuhUp05wiYsFauhTmgopY9uT&#10;xbjyEzn2PnywmFiGTpqAZy63o1wrtZEWB8cfepxo31N7rGer4avttsM6ez+qu/D8hPPnoW72B62v&#10;r5aHexCJlvQXhl98RoeKmRo/OxPFqCHb5BlHNWx5Afs5H4iGg4oNWZXy/4LqBwAA//8DAFBLAQIt&#10;ABQABgAIAAAAIQC2gziS/gAAAOEBAAATAAAAAAAAAAAAAAAAAAAAAABbQ29udGVudF9UeXBlc10u&#10;eG1sUEsBAi0AFAAGAAgAAAAhADj9If/WAAAAlAEAAAsAAAAAAAAAAAAAAAAALwEAAF9yZWxzLy5y&#10;ZWxzUEsBAi0AFAAGAAgAAAAhANILAf6bAgAAPgUAAA4AAAAAAAAAAAAAAAAALgIAAGRycy9lMm9E&#10;b2MueG1sUEsBAi0AFAAGAAgAAAAhAO71RBDcAAAACQEAAA8AAAAAAAAAAAAAAAAA9QQAAGRycy9k&#10;b3ducmV2LnhtbFBLBQYAAAAABAAEAPMAAAD+BQAAAAA=&#10;" fillcolor="window" strokecolor="windowText" strokeweight="1pt">
                <v:stroke joinstyle="miter"/>
                <v:textbox>
                  <w:txbxContent>
                    <w:p w:rsidR="00115FCC" w:rsidRPr="006B514D" w:rsidRDefault="00115FCC" w:rsidP="005209FD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6B514D">
                        <w:rPr>
                          <w:rFonts w:cs="Times New Roman"/>
                        </w:rPr>
                        <w:t xml:space="preserve">stanowisko ds. skonsolidowanych rozliczeń podatku </w:t>
                      </w:r>
                      <w:r w:rsidR="006B514D">
                        <w:rPr>
                          <w:rFonts w:cs="Times New Roman"/>
                        </w:rPr>
                        <w:t xml:space="preserve"> </w:t>
                      </w:r>
                      <w:r w:rsidRPr="006B514D">
                        <w:rPr>
                          <w:rFonts w:cs="Times New Roman"/>
                        </w:rPr>
                        <w:t xml:space="preserve">od towarów i usług </w:t>
                      </w:r>
                      <w:r w:rsidR="005209FD">
                        <w:rPr>
                          <w:rFonts w:cs="Times New Roman"/>
                        </w:rPr>
                        <w:t>oraz schematów podatkowych MDR</w:t>
                      </w:r>
                    </w:p>
                    <w:p w:rsidR="00115FCC" w:rsidRDefault="00115FCC" w:rsidP="00115FCC">
                      <w:pPr>
                        <w:spacing w:after="0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:rsidR="00115FCC" w:rsidRDefault="00115FCC" w:rsidP="00115FCC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49530</wp:posOffset>
                </wp:positionV>
                <wp:extent cx="647700" cy="638175"/>
                <wp:effectExtent l="0" t="0" r="19050" b="2857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A65E05E" id="Prostokąt zaokrąglony 13" o:spid="_x0000_s1026" style="position:absolute;margin-left:133.15pt;margin-top:3.9pt;width:51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3XpwIAAJgFAAAOAAAAZHJzL2Uyb0RvYy54bWysVF9P2zAQf5+072D5fSQphbKIFFUgpkmI&#10;VcDEs3GcJsLxebbbtLzzzfhgO9tJWjG0h2l5cHy+u9/9v/OLbSvJRhjbgCpodpRSIhSHslGrgv58&#10;uP5yRol1TJVMghIF3QlLL+afP513OhcTqEGWwhAEUTbvdEFr53SeJJbXomX2CLRQyKzAtMwhaVZJ&#10;aViH6K1MJml6mnRgSm2AC2vx9Soy6TzgV5Xg7kdVWeGILCj65sJpwvnkz2R+zvKVYbpueO8G+wcv&#10;WtYoNDpCXTHHyNo0f0C1DTdgoXJHHNoEqqrhIsSA0WTpu2jua6ZFiAWTY/WYJvv/YPntZmlIU2Lt&#10;jilRrMUaLdFDB89vr468MHg2b68rLN6OoASmq9M2R617vTQ9ZfHqY99WpvV/jIpsQ4p3Y4rF1hGO&#10;j6fT2SzFQnBknR6fZbMTj5nslbWx7puAlvhLQQ2sVXmHZQzZZZsb66L8IOcNKrhupMR3lkvlTwuy&#10;Kf1bIHwviUtpyIZhF7ht1ps8kEIHvGbig4vhhJvbSRFR70SFWcIAJsGR0J97TMa5UC6LrJqVIpo6&#10;SfEbjA1ehGilQkCPXKGTI3YPMEhGkAE7ht3Le1UR2ntUTv/mWFQeNYJlUG5UbhsF5iMAiVH1lqP8&#10;kKSYGp+lJyh32EMG4nBZza8brN0Ns27JDE4Tlhs3hPuBRyWhKyj0N0pqMC8fvXt5bHLkUtLhdBbU&#10;/lozIyiR3xW2/9dsOvXjHIjpyWyChDnkPB1y1Lq9BCx9hrtI83D18k4O18pA+4iLZOGtIospjrYL&#10;yp0ZiEsXtwauIi4WiyCGI6yZu1H3mntwn1Xflg/bR2Z038AOO/8Whklm+bsWjrJeU8Fi7aBqQn/v&#10;89rnG8c/NE6/qvx+OaSD1H6hzn8DAAD//wMAUEsDBBQABgAIAAAAIQDwcCzi3AAAAAkBAAAPAAAA&#10;ZHJzL2Rvd25yZXYueG1sTI9BS8NAEIXvgv9hGcGb3dhALDGbIgXxqtUWvE2yYxKanQ272zb11zue&#10;9DaP9/HmvWo9u1GdKMTBs4H7RQaKuPV24M7Ax/vz3QpUTMgWR89k4EIR1vX1VYWl9Wd+o9M2dUpC&#10;OJZooE9pKrWObU8O48JPxOJ9+eAwiQydtgHPEu5GvcyyQjscWD70ONGmp/awPToD++zzGzesm5f9&#10;rj28+hCa/BKMub2Znx5BJZrTHwy/9aU61NKp8Ue2UY0GlkWRC2rgQRaInxcr0Y2AmRy6rvT/BfUP&#10;AAAA//8DAFBLAQItABQABgAIAAAAIQC2gziS/gAAAOEBAAATAAAAAAAAAAAAAAAAAAAAAABbQ29u&#10;dGVudF9UeXBlc10ueG1sUEsBAi0AFAAGAAgAAAAhADj9If/WAAAAlAEAAAsAAAAAAAAAAAAAAAAA&#10;LwEAAF9yZWxzLy5yZWxzUEsBAi0AFAAGAAgAAAAhAGU+bdenAgAAmAUAAA4AAAAAAAAAAAAAAAAA&#10;LgIAAGRycy9lMm9Eb2MueG1sUEsBAi0AFAAGAAgAAAAhAPBwLOLcAAAACQEAAA8AAAAAAAAAAAAA&#10;AAAAAQU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</w:p>
    <w:p w:rsidR="00287901" w:rsidRPr="00954455" w:rsidRDefault="00287901" w:rsidP="00287901">
      <w:pPr>
        <w:tabs>
          <w:tab w:val="left" w:pos="2977"/>
          <w:tab w:val="left" w:pos="3255"/>
        </w:tabs>
        <w:rPr>
          <w:b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61595</wp:posOffset>
                </wp:positionV>
                <wp:extent cx="400050" cy="0"/>
                <wp:effectExtent l="0" t="0" r="1905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9F6A73" id="Łącznik prosty 28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4.85pt" to="133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0dxgEAAMADAAAOAAAAZHJzL2Uyb0RvYy54bWysU8uO1DAQvCPxD5bvO8mMFoSiyexhV8AB&#10;wQjYD/A67Ym1fqltJgk3DvwZ/BdtZya74iEhxMWK3dXVXdWd7dVoDTsCRu1dy9ermjNw0nfaHVp+&#10;+/HlxQvOYhKuE8Y7aPkEkV/tnj7ZDqGBje+96QAZkbjYDKHlfUqhqaooe7AirnwAR0Hl0YpEVzxU&#10;HYqB2K2pNnX9vBo8dgG9hBjp9WYO8l3hVwpkeqdUhMRMy6m3VE4s510+q91WNAcUodfy1Ib4hy6s&#10;0I6KLlQ3Ign2CfUvVFZL9NGrtJLeVl4pLaFoIDXr+ic1H3oRoGghc2JYbIr/j1a+Pe6R6a7lG5qU&#10;E5Zm9P3Lt6/ys9P3jIyNaWIUIp+GEBuCX7s9nm4x7DGLHhVapowOr2kFig0kjI3F5WlxGcbEJD1e&#10;1nX9jGYhz6FqZshMAWN6Bd5S5UizMtpl/aIRxzcxUVWCniF0yR3NPZSvNBnIYOPegyJNVGvupmwT&#10;XBtkR0F70N2vsx7iKsicorQxS1JdSv4x6YTNaVA27G8TF3Sp6F1aEq12Hn9XNY3nVtWMP6uetWbZ&#10;d76bykSKHbQmRdlppfMePr6X9Icfb/cDAAD//wMAUEsDBBQABgAIAAAAIQA6JzLn2AAAAAcBAAAP&#10;AAAAZHJzL2Rvd25yZXYueG1sTI7BbsIwEETvlfoP1iL1VmyCCG2IgyhS1XOhF25OvE0i4nUaG0j/&#10;vlsucHya0czL16PrxBmH0HrSMJsqEEiVty3VGr72788vIEI0ZE3nCTX8YoB18fiQm8z6C33ieRdr&#10;wSMUMqOhibHPpAxVg86Eqe+ROPv2gzORcailHcyFx10nE6VS6UxL/NCYHrcNVsfdyWnYfzg1lrHd&#10;Iv0s1ebwtkjpsND6aTJuViAijvFWhn99VoeCnUp/IhtEpyFR8zlXNbwuQXCepClzeWVZ5PLev/gD&#10;AAD//wMAUEsBAi0AFAAGAAgAAAAhALaDOJL+AAAA4QEAABMAAAAAAAAAAAAAAAAAAAAAAFtDb250&#10;ZW50X1R5cGVzXS54bWxQSwECLQAUAAYACAAAACEAOP0h/9YAAACUAQAACwAAAAAAAAAAAAAAAAAv&#10;AQAAX3JlbHMvLnJlbHNQSwECLQAUAAYACAAAACEAVrpNHcYBAADAAwAADgAAAAAAAAAAAAAAAAAu&#10;AgAAZHJzL2Uyb0RvYy54bWxQSwECLQAUAAYACAAAACEAOicy59gAAAAHAQAADwAAAAAAAAAAAAAA&#10;AAAg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954455">
        <w:rPr>
          <w:lang w:val="en-US"/>
        </w:rPr>
        <w:tab/>
      </w:r>
      <w:r w:rsidR="002438A5" w:rsidRPr="00954455">
        <w:rPr>
          <w:b/>
          <w:lang w:val="en-US"/>
        </w:rPr>
        <w:t>FF.7</w:t>
      </w:r>
    </w:p>
    <w:p w:rsidR="00287901" w:rsidRPr="00954455" w:rsidRDefault="006F15DE" w:rsidP="00287901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212725</wp:posOffset>
                </wp:positionV>
                <wp:extent cx="647700" cy="542925"/>
                <wp:effectExtent l="0" t="0" r="19050" b="2857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E969FFF" id="Prostokąt zaokrąglony 14" o:spid="_x0000_s1026" style="position:absolute;margin-left:133.15pt;margin-top:16.75pt;width:51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blpgIAAJgFAAAOAAAAZHJzL2Uyb0RvYy54bWysVF9P2zAQf5+072D5fSStWhgRKapATJMQ&#10;VMDEs3HsJsLxebbbtLzzzfhgnO2krRjaw7Q8OD7f3e/+39n5plVkLaxrQJd0dJRTIjSHqtHLkv56&#10;uPr2nRLnma6YAi1KuhWOns++fjnrTCHGUIOqhCUIol3RmZLW3psiyxyvRcvcERihkSnBtswjaZdZ&#10;ZVmH6K3Kxnl+nHVgK2OBC+fw9TIx6SziSym4v5XSCU9USdE3H08bz6dwZrMzViwtM3XDezfYP3jR&#10;skaj0R3UJfOMrGzzB1TbcAsOpD/i0GYgZcNFjAGjGeUformvmRExFkyOM7s0uf8Hy2/WC0uaCms3&#10;oUSzFmu0QA89PL+9evLC4Nm+vS6xeFuCEpiuzrgCte7NwvaUw2uIfSNtG/4YFdnEFG93KRYbTzg+&#10;Hk9OTnIsBEfWdDI+HU8DZrZXNtb5HwJaEi4ltbDS1R2WMWaXra+dT/KDXDCo4apRCt9ZoXQ4Haim&#10;Cm+RCL0kLpQla4Zd4Dej3uSBFDoQNLMQXAon3vxWiYR6JyRmCQMYR0dif+4xGedC+1Fi1awSydQ0&#10;x28wNngRo1UaAQOyRCd32D3AIJlABuwUdi8fVEVs751y/jfHkvJOI1oG7XfKbaPBfgagMKrecpIf&#10;kpRSE7L0BNUWe8hCGi5n+FWDtbtmzi+YxWnCcuOG8Ld4SAVdSaG/UVKDffnsPchjkyOXkg6ns6Tu&#10;94pZQYn6qbH9T0eTSRjnSEymJ2Mk7CHn6ZCjV+0FYOlHuIsMj9cg79VwlRbaR1wk82AVWUxztF1S&#10;7u1AXPi0NXAVcTGfRzEcYcP8tb43PICHrIa2fNg8Mmv6BvbY+TcwTDIrPrRwkg2aGuYrD7KJ/b3P&#10;a59vHP/YOP2qCvvlkI5S+4U6ewcAAP//AwBQSwMEFAAGAAgAAAAhAHiKTjDeAAAACgEAAA8AAABk&#10;cnMvZG93bnJldi54bWxMj8FOwzAMhu9IvEPkSdxYukVUozSd0CTEFcaYxM1tsrZa41RJtnU8PeYE&#10;R9uffn9/uZ7cIM42xN6ThsU8A2Gp8aanVsPu4+V+BSImJIODJ6vhaiOsq9ubEgvjL/Ruz9vUCg6h&#10;WKCGLqWxkDI2nXUY5360xLeDDw4Tj6GVJuCFw90gl1mWS4c98YcOR7vpbHPcnpyGffb1jRuS9ev+&#10;szm++RBqdQ1a382m5ycQyU7pD4ZffVaHip1qfyITxaBhmeeKUQ1KPYBgQOUrXtRMLh4zkFUp/1eo&#10;fgAAAP//AwBQSwECLQAUAAYACAAAACEAtoM4kv4AAADhAQAAEwAAAAAAAAAAAAAAAAAAAAAAW0Nv&#10;bnRlbnRfVHlwZXNdLnhtbFBLAQItABQABgAIAAAAIQA4/SH/1gAAAJQBAAALAAAAAAAAAAAAAAAA&#10;AC8BAABfcmVscy8ucmVsc1BLAQItABQABgAIAAAAIQAPOyblpgIAAJgFAAAOAAAAAAAAAAAAAAAA&#10;AC4CAABkcnMvZTJvRG9jLnhtbFBLAQItABQABgAIAAAAIQB4ik4w3gAAAAoBAAAPAAAAAAAAAAAA&#10;AAAAAAAF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212725</wp:posOffset>
                </wp:positionV>
                <wp:extent cx="3305175" cy="561975"/>
                <wp:effectExtent l="0" t="0" r="28575" b="28575"/>
                <wp:wrapNone/>
                <wp:docPr id="215" name="Prostokąt zaokrąglon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FCC" w:rsidRDefault="00115FCC" w:rsidP="005E36BF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stanowisko ds. ewidencji dochodów i majątku </w:t>
                            </w:r>
                            <w:r w:rsidR="005E36BF">
                              <w:rPr>
                                <w:rFonts w:cs="Times New Roman"/>
                              </w:rPr>
                              <w:t xml:space="preserve">                </w:t>
                            </w:r>
                            <w:r>
                              <w:rPr>
                                <w:rFonts w:cs="Times New Roman"/>
                              </w:rPr>
                              <w:t>Skarbu Państwa</w:t>
                            </w:r>
                          </w:p>
                          <w:p w:rsidR="00115FCC" w:rsidRDefault="00115FCC" w:rsidP="00115FCC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215" o:spid="_x0000_s1034" style="position:absolute;margin-left:184.15pt;margin-top:16.75pt;width:260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VEmwIAAD4FAAAOAAAAZHJzL2Uyb0RvYy54bWysVNtO4zAQfV9p/8Hy+5KkUC4VKapAXa2E&#10;oFpY8ew6Thvh29pu0/LOn/FhHDsByuVptXlwZjzjGc+ZMz492yhJ1sL5xuiSFns5JUJzUzV6UdI/&#10;t9Mfx5T4wHTFpNGipFvh6dn4+7fT1o7EwCyNrIQjCKL9qLUlXYZgR1nm+VIo5veMFRrG2jjFAlS3&#10;yCrHWkRXMhvk+WHWGldZZ7jwHrsXnZGOU/y6Fjxc17UXgciS4m4hrS6t87hm41M2Wjhmlw3vr8H+&#10;4RaKNRpJX0NdsMDIyjWfQqmGO+NNHfa4UZmp64aLVAOqKfIP1dwsmRWpFoDj7StM/v+F5VfrmSNN&#10;VdJBMaREM4UmzXDFYO6fHgN5YObePT0u0L0tiS4ArLV+hHM3duZ6zUOM1W9qp+IfdZFNAnn7CrLY&#10;BMKxub+fD4sj5OKwDQ+LE8gIk72dts6Hn8IoEoWSOrPS1W90MgHM1pc+dP4vfjGjN7Kppo2USdn6&#10;c+nImqHp4EplWkok8wGbJZ2mr0/57pjUpAWHB0c5mMIZ2FhLFiAqC3y8XlDC5AI058Glu7w77T8l&#10;vUXJO4nz9H2VOBZywfyyu3GKGt3YSDUB0yEbVdLj3dNSR6tI/O7hiE3p2hClsJlvUlePY6C4MzfV&#10;Fp12phsBb/m0QdpLwDJjDpxHzZjjcI2llgZAmF6iZGncw1f70R9UhJWSFjMEkP6umBMo+pcGSU+K&#10;g4M4dEk5GB4NoLhdy3zXolfq3KBjBV4My5MY/YN8EWtn1B3GfRKzwsQ0R+6uHb1yHrrZxoPBxWSS&#10;3DBoloVLfWN5DB6Ri4Dfbu6Ysz3HAlp1ZV7mjY0+sKzzjSe1mayCqZtEwTdcwd+oYEgTk/sHJb4C&#10;u3ryenv2xs8AAAD//wMAUEsDBBQABgAIAAAAIQBLpD0p3gAAAAoBAAAPAAAAZHJzL2Rvd25yZXYu&#10;eG1sTI/BTsMwDIbvSLxDZCRuLKUVo3RNJzQJcRgXChduaeO1ZY1TknQrb485gU+2/On353K72FGc&#10;0IfBkYLbVQICqXVmoE7B+9vTTQ4iRE1Gj45QwTcG2FaXF6UujDvTK57q2AkOoVBoBX2MUyFlaHu0&#10;OqzchMS7g/NWRx59J43XZw63o0yTZC2tHogv9HrCXY/tsZ6tgq+2ux/S7OOYPPiXZz1/7utmt1fq&#10;+mp53ICIuMQ/GH71WR0qdmrcTCaIUUG2zjNGucnuQDCQc4FomEzTBGRVyv8vVD8AAAD//wMAUEsB&#10;Ai0AFAAGAAgAAAAhALaDOJL+AAAA4QEAABMAAAAAAAAAAAAAAAAAAAAAAFtDb250ZW50X1R5cGVz&#10;XS54bWxQSwECLQAUAAYACAAAACEAOP0h/9YAAACUAQAACwAAAAAAAAAAAAAAAAAvAQAAX3JlbHMv&#10;LnJlbHNQSwECLQAUAAYACAAAACEAwsnVRJsCAAA+BQAADgAAAAAAAAAAAAAAAAAuAgAAZHJzL2Uy&#10;b0RvYy54bWxQSwECLQAUAAYACAAAACEAS6Q9Kd4AAAAK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:rsidR="00115FCC" w:rsidRDefault="00115FCC" w:rsidP="005E36BF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stanowisko ds. ewidencji dochodów i majątku </w:t>
                      </w:r>
                      <w:r w:rsidR="005E36BF">
                        <w:rPr>
                          <w:rFonts w:cs="Times New Roman"/>
                        </w:rPr>
                        <w:t xml:space="preserve">                </w:t>
                      </w:r>
                      <w:r>
                        <w:rPr>
                          <w:rFonts w:cs="Times New Roman"/>
                        </w:rPr>
                        <w:t>Skarbu Państwa</w:t>
                      </w:r>
                    </w:p>
                    <w:p w:rsidR="00115FCC" w:rsidRDefault="00115FCC" w:rsidP="00115FCC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7901" w:rsidRPr="00954455" w:rsidRDefault="00287901" w:rsidP="00287901">
      <w:pPr>
        <w:tabs>
          <w:tab w:val="left" w:pos="3119"/>
        </w:tabs>
        <w:rPr>
          <w:b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96520</wp:posOffset>
                </wp:positionV>
                <wp:extent cx="400050" cy="9525"/>
                <wp:effectExtent l="0" t="0" r="19050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A51C31" id="Łącznik prosty 29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7.6pt" to="133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/JyAEAAMMDAAAOAAAAZHJzL2Uyb0RvYy54bWysU8uu0zAQ3SPxD5b3NGlFETdqehf3CjYI&#10;Kl57X2fcWNcvjU3TsGPBn8F/MXbSgHhICLGxYs+cM3POTHbXZ2vYCTBq71q+XtWcgZO+0+7Y8ndv&#10;nz16yllMwnXCeActHyHy6/3DB7shNLDxvTcdICMSF5shtLxPKTRVFWUPVsSVD+AoqDxakeiKx6pD&#10;MRC7NdWmrp9Ug8cuoJcQI73eTkG+L/xKgUyvlIqQmGk59ZbKieW8y2e134nmiCL0Ws5tiH/owgrt&#10;qOhCdSuSYB9Q/0JltUQfvUor6W3lldISigZSs65/UvOmFwGKFjInhsWm+P9o5cvTAZnuWr654swJ&#10;SzP6+unLZ/nR6XtGxsY0MgqRT0OIDaXfuAPOtxgOmEWfFVqmjA7vaQWKDSSMnYvL4+IynBOT9Pi4&#10;rustzUJS6Gq72WbuaiLJZAFjeg7eUvFI4zLaZQtEI04vYppSLymEy01NbZSvNBrIyca9BkWyqNzU&#10;UFkouDHIToJWobtfz2VLZoYobcwCqkvJP4Lm3AyDsmR/C1yyS0Xv0gK02nn8XdV0vrSqpvyL6klr&#10;ln3nu7EMpdhBm1IMnbc6r+KP9wL//u/tvwEAAP//AwBQSwMEFAAGAAgAAAAhAEPxsBjbAAAACQEA&#10;AA8AAABkcnMvZG93bnJldi54bWxMj8FOwzAQRO9I/IO1SNyoTaq4KI1TlUqIM20vvTnxkkSN1yF2&#10;2/D3LCc47szT7Ey5mf0grjjFPpCB54UCgdQE11Nr4Hh4e3oBEZMlZ4dAaOAbI2yq+7vSFi7c6AOv&#10;+9QKDqFYWANdSmMhZWw69DYuwojE3meYvE18Tq10k71xuB9kppSW3vbEHzo74q7D5ry/eAOHd6/m&#10;OvU7pK+V2p5ec02n3JjHh3m7BpFwTn8w/Nbn6lBxpzpcyEUxGMjUcskoG3kGgoFMaxZqFvQKZFXK&#10;/wuqHwAAAP//AwBQSwECLQAUAAYACAAAACEAtoM4kv4AAADhAQAAEwAAAAAAAAAAAAAAAAAAAAAA&#10;W0NvbnRlbnRfVHlwZXNdLnhtbFBLAQItABQABgAIAAAAIQA4/SH/1gAAAJQBAAALAAAAAAAAAAAA&#10;AAAAAC8BAABfcmVscy8ucmVsc1BLAQItABQABgAIAAAAIQBDXF/JyAEAAMMDAAAOAAAAAAAAAAAA&#10;AAAAAC4CAABkcnMvZTJvRG9jLnhtbFBLAQItABQABgAIAAAAIQBD8bAY2wAAAAk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954455">
        <w:rPr>
          <w:lang w:val="en-US"/>
        </w:rPr>
        <w:tab/>
      </w:r>
      <w:r w:rsidRPr="00954455">
        <w:rPr>
          <w:b/>
          <w:lang w:val="en-US"/>
        </w:rPr>
        <w:t xml:space="preserve">FF.8 </w:t>
      </w:r>
    </w:p>
    <w:p w:rsidR="00287901" w:rsidRPr="00954455" w:rsidRDefault="00287901" w:rsidP="00287901">
      <w:pPr>
        <w:rPr>
          <w:lang w:val="en-US"/>
        </w:rPr>
      </w:pPr>
    </w:p>
    <w:p w:rsidR="00287901" w:rsidRPr="00954455" w:rsidRDefault="00287901" w:rsidP="00287901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139065</wp:posOffset>
                </wp:positionV>
                <wp:extent cx="695325" cy="685800"/>
                <wp:effectExtent l="0" t="0" r="28575" b="1905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D35C6BD" id="Prostokąt zaokrąglony 15" o:spid="_x0000_s1026" style="position:absolute;margin-left:133.15pt;margin-top:10.95pt;width:54.7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m1qAIAAJgFAAAOAAAAZHJzL2Uyb0RvYy54bWysVM1OGzEQvlfqO1i+l92khIaIDYpAVJUQ&#10;REDF2XjtrIXX49pONuHOm/FgHXt/ElHUQ9U9eD2emW/+5+x8W2uyEc4rMAUdHeWUCMOhVGZV0J8P&#10;V1+mlPjATMk0GFHQnfD0fP7501ljZ2IMFehSOIIgxs8aW9AqBDvLMs8rUTN/BFYYZEpwNQtIulVW&#10;OtYgeq2zcZ6fZA240jrgwnt8vWyZdJ7wpRQ83ErpRSC6oOhbSKdL51M8s/kZm60cs5XinRvsH7yo&#10;mTJodIC6ZIGRtVN/QNWKO/AgwxGHOgMpFRcpBoxmlL+L5r5iVqRYMDneDmny/w+W32yWjqgSazeh&#10;xLAaa7REDwM8v70G8sLg2b29rrB4O4ISmK7G+hlq3dul6yiP1xj7Vro6/jEqsk0p3g0pFttAOD6e&#10;nE6+jtESR9bJdDLNUwmyvbJ1PnwXUJN4KaiDtSnvsIwpu2xz7QNaRfleLho0cKW0TqXUJj540KqM&#10;b4mIvSQutCMbhl0QtqMYBkIcSCEVNbMYXBtOuoWdFhFCmzshMUsYwDg5kvpzj8k4FyaMWlbFStGa&#10;muT49cZ6L5LpBBiRJTo5YHcAvWQL0mO3PnfyUVWk9h6U87851ioPGskymDAo18qA+whAY1Sd5Va+&#10;T1KbmpilJyh32EMO2uHyll8prN0182HJHE4Tzh1uiHCLh9TQFBS6GyUVuJeP3qM8NjlyKWlwOgvq&#10;f62ZE5ToHwbb/3R0fBzHORHHk29jJNwh5+mQY9b1BWDpR7iLLE/XKB90f5UO6kdcJItoFVnMcLRd&#10;UB5cT1yEdmvgKuJisUhiOMKWhWtzb3kEj1mNbfmwfWTOdg0csPNvoJ9kNnvXwq1s1DSwWAeQKvX3&#10;Pq9dvnH8U+N0qyrul0M6Se0X6vw3AAAA//8DAFBLAwQUAAYACAAAACEAO+qrAN4AAAAKAQAADwAA&#10;AGRycy9kb3ducmV2LnhtbEyPwU7DMAyG70i8Q2QkbixdKwotTSc0CXFlAyZxSxvTVmucKsm2jqfH&#10;O8HNlj/9/v5qNdtRHNGHwZGC5SIBgdQ6M1Cn4OP95e4RRIiajB4doYIzBljV11eVLo070QaP29gJ&#10;DqFQagV9jFMpZWh7tDos3ITEt2/nrY68+k4ar08cbkeZJkkurR6IP/R6wnWP7X57sAp2ydePXpNs&#10;Xnef7f7Ned9kZ6/U7c38/AQi4hz/YLjoszrU7NS4A5kgRgVpnmeM8rAsQDCQPdxzl4bJtChA1pX8&#10;X6H+BQAA//8DAFBLAQItABQABgAIAAAAIQC2gziS/gAAAOEBAAATAAAAAAAAAAAAAAAAAAAAAABb&#10;Q29udGVudF9UeXBlc10ueG1sUEsBAi0AFAAGAAgAAAAhADj9If/WAAAAlAEAAAsAAAAAAAAAAAAA&#10;AAAALwEAAF9yZWxzLy5yZWxzUEsBAi0AFAAGAAgAAAAhANKvGbWoAgAAmAUAAA4AAAAAAAAAAAAA&#10;AAAALgIAAGRycy9lMm9Eb2MueG1sUEsBAi0AFAAGAAgAAAAhADvqqwDeAAAACgEAAA8AAAAAAAAA&#10;AAAAAAAAAg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139065</wp:posOffset>
                </wp:positionV>
                <wp:extent cx="3314700" cy="685800"/>
                <wp:effectExtent l="0" t="0" r="19050" b="19050"/>
                <wp:wrapNone/>
                <wp:docPr id="220" name="Prostokąt zaokrąglon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FCC" w:rsidRPr="006B514D" w:rsidRDefault="00115FCC" w:rsidP="0028790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B514D">
                              <w:rPr>
                                <w:rFonts w:cs="Times New Roman"/>
                              </w:rPr>
                              <w:t>stanowisko ds. windykacji należności  dochodów Skarbu Państwa</w:t>
                            </w:r>
                            <w:r w:rsidR="005209FD">
                              <w:rPr>
                                <w:rFonts w:cs="Times New Roman"/>
                              </w:rPr>
                              <w:t>, windykacji należności dochodów powiatu</w:t>
                            </w:r>
                            <w:r w:rsidRPr="006B514D">
                              <w:rPr>
                                <w:rFonts w:cs="Times New Roman"/>
                              </w:rPr>
                              <w:t xml:space="preserve"> oraz ewidencji </w:t>
                            </w:r>
                            <w:r w:rsidR="00287901">
                              <w:rPr>
                                <w:rFonts w:cs="Times New Roman"/>
                              </w:rPr>
                              <w:t>analitycznej majątku</w:t>
                            </w:r>
                            <w:r w:rsidR="006B514D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6B514D">
                              <w:rPr>
                                <w:rFonts w:cs="Times New Roman"/>
                              </w:rPr>
                              <w:t>Skarbu Państwa</w:t>
                            </w:r>
                          </w:p>
                          <w:p w:rsidR="00115FCC" w:rsidRDefault="00115FCC" w:rsidP="00115FCC">
                            <w:pPr>
                              <w:spacing w:before="60" w:after="0" w:line="240" w:lineRule="auto"/>
                              <w:rPr>
                                <w:rFonts w:cs="Times New Roman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 zaokrąglony 220" o:spid="_x0000_s1035" style="position:absolute;margin-left:187.9pt;margin-top:10.95pt;width:26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FKmAIAAD4FAAAOAAAAZHJzL2Uyb0RvYy54bWysVEtP4zAQvq+0/8HyfUlbyqsiRRWoq5UQ&#10;VAsrzq7jNBF+re02KXf+GT+Mz06A8jitNgdnxvP+ZsanZ62SZCOcr43O6XBvQInQ3BS1XuX0z+38&#10;xzElPjBdMGm0yOlWeHo2/f7ttLETMTKVkYVwBE60nzQ2p1UIdpJlnldCMb9nrNAQlsYpFsC6VVY4&#10;1sC7ktloMDjMGuMK6wwX3uP2ohPSafJfloKH67L0IhCZU+QW0unSuYxnNj1lk5Vjtqp5nwb7hywU&#10;qzWCvrq6YIGRtas/uVI1d8abMuxxozJTljUXqQZUMxx8qOamYlakWgCOt68w+f/nll9tFo7URU5H&#10;I+CjmUKTFkgxmPunx0AemLl3T48rdG9LogoAa6yfwO7GLlzPeZCx+rZ0Kv5RF2kTyNtXkEUbCMfl&#10;/v5wfDRALA7Z4fHBMWi4yd6srfPhpzCKRCKnzqx18RudTACzzaUPnf6LXozojayLeS1lYrb+XDqy&#10;YWg6ZqUwDSWS+YDLnM7T14d8ZyY1aTDDoy47hmksJQtIVFng4/WKEiZXGHMeXMrlnbX/FPQWJe8E&#10;HqTvq8CxkAvmqy7j5DWqsYmqA7ZD1iqngAlfby11lIo03z0csSldGyIV2mWbunoSLeLN0hRbdNqZ&#10;bgW85fMaYS8By4I5zDw6gj0O1zhKaQCE6SlKKuMevrqP+hhFSClpsEMA6e+aOYGif2kM6clwPI5L&#10;l5jxwVGcMLcrWe5K9FqdG3RsiBfD8kRG/SBfyNIZdYd1n8WoEDHNEbtrR8+ch2638WBwMZslNSya&#10;ZeFS31genUfkIuC37R1ztp+xgFZdmZd9Y5MPU9bpRkttZutgyjqN4BuumN/IYEnTJPcPSnwFdvmk&#10;9fbsTZ8BAAD//wMAUEsDBBQABgAIAAAAIQDHh67A3wAAAAoBAAAPAAAAZHJzL2Rvd25yZXYueG1s&#10;TI/BTsMwDIbvSLxDZCRuLF0n6FKaTmgS4jAuFC7c3Ma0ZU1SmnQrb485wdH2p9/fX+wWO4gTTaH3&#10;TsN6lYAg13jTu1bD2+vjzRZEiOgMDt6Rhm8KsCsvLwrMjT+7FzpVsRUc4kKOGroYx1zK0HRkMaz8&#10;SI5vH36yGHmcWmkmPHO4HWSaJHfSYu/4Q4cj7TtqjtVsNXw1bdanm/djoqbnJ5w/D1W9P2h9fbU8&#10;3IOItMQ/GH71WR1Kdqr97EwQg4ZNdsvqUUO6ViAY2KqMFzWTqVIgy0L+r1D+AAAA//8DAFBLAQIt&#10;ABQABgAIAAAAIQC2gziS/gAAAOEBAAATAAAAAAAAAAAAAAAAAAAAAABbQ29udGVudF9UeXBlc10u&#10;eG1sUEsBAi0AFAAGAAgAAAAhADj9If/WAAAAlAEAAAsAAAAAAAAAAAAAAAAALwEAAF9yZWxzLy5y&#10;ZWxzUEsBAi0AFAAGAAgAAAAhAGYywUqYAgAAPgUAAA4AAAAAAAAAAAAAAAAALgIAAGRycy9lMm9E&#10;b2MueG1sUEsBAi0AFAAGAAgAAAAhAMeHrsDfAAAACg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:rsidR="00115FCC" w:rsidRPr="006B514D" w:rsidRDefault="00115FCC" w:rsidP="00287901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6B514D">
                        <w:rPr>
                          <w:rFonts w:cs="Times New Roman"/>
                        </w:rPr>
                        <w:t>stanowisko ds. windykacji należności  dochodów Skarbu Państwa</w:t>
                      </w:r>
                      <w:r w:rsidR="005209FD">
                        <w:rPr>
                          <w:rFonts w:cs="Times New Roman"/>
                        </w:rPr>
                        <w:t>, windykacji należności dochodów powiatu</w:t>
                      </w:r>
                      <w:r w:rsidRPr="006B514D">
                        <w:rPr>
                          <w:rFonts w:cs="Times New Roman"/>
                        </w:rPr>
                        <w:t xml:space="preserve"> oraz ewidencji </w:t>
                      </w:r>
                      <w:r w:rsidR="00287901">
                        <w:rPr>
                          <w:rFonts w:cs="Times New Roman"/>
                        </w:rPr>
                        <w:t>analitycznej majątku</w:t>
                      </w:r>
                      <w:r w:rsidR="006B514D">
                        <w:rPr>
                          <w:rFonts w:cs="Times New Roman"/>
                        </w:rPr>
                        <w:t xml:space="preserve"> </w:t>
                      </w:r>
                      <w:r w:rsidRPr="006B514D">
                        <w:rPr>
                          <w:rFonts w:cs="Times New Roman"/>
                        </w:rPr>
                        <w:t>Skarbu Państwa</w:t>
                      </w:r>
                    </w:p>
                    <w:p w:rsidR="00115FCC" w:rsidRDefault="00115FCC" w:rsidP="00115FCC">
                      <w:pPr>
                        <w:spacing w:before="60" w:after="0" w:line="240" w:lineRule="auto"/>
                        <w:rPr>
                          <w:rFonts w:cs="Times New Roman"/>
                          <w:b/>
                          <w:sz w:val="1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5FCC" w:rsidRDefault="00287901" w:rsidP="00287901">
      <w:pPr>
        <w:tabs>
          <w:tab w:val="left" w:pos="3119"/>
        </w:tabs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217804</wp:posOffset>
                </wp:positionV>
                <wp:extent cx="400050" cy="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2A1381" id="Łącznik prosty 30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65pt,17.15pt" to="133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PZxQEAAMADAAAOAAAAZHJzL2Uyb0RvYy54bWysU01v1DAQvSPxHyzf2WTLh1C02R5a0UsF&#10;K6C9u854Y9VfGptNwo0D/wz+F2NnNyBaJIS4WBnPzHvznieb89EadgCM2ruWr1c1Z+Ck77Tbt/zm&#10;45tnrzmLSbhOGO+g5RNEfr59+mQzhAbOfO9NB8gIxMVmCC3vUwpNVUXZgxVx5QM4SiqPViQKcV91&#10;KAZCt6Y6q+tX1eCxC+glxEi3l3OSbwu+UiDTO6UiJGZaTrOlcmI57/JZbTei2aMIvZbHMcQ/TGGF&#10;dkS6QF2KJNgn1A+grJboo1dpJb2tvFJaQtFAatb1b2o+9CJA0ULmxLDYFP8frHx72CHTXcufkz1O&#10;WHqj71++fZWfnb5nZGxME6MU+TSE2FD5hdvhMYphh1n0qNAyZXS4pRUoNpAwNhaXp8VlGBOTdPmi&#10;ruuXRCZPqWpGyEgBY7oCb4k50lsZ7bJ+0YjDdUzESqWnEgryRPMM5StNBnKxce9BkSbimqcp2wQX&#10;BtlB0B509+ush7BKZW5R2pilqS6Uf2w61uY2KBv2t41LdWH0Li2NVjuPj7Gm8TSqmutPqmetWfad&#10;76byIsUOWpOi7LjSeQ9/jUv7zx9v+wMAAP//AwBQSwMEFAAGAAgAAAAhAF+1MgrbAAAACQEAAA8A&#10;AABkcnMvZG93bnJldi54bWxMj81OwzAQhO+VeAdrkbi1NgkNKMSp2kqIMy2X3px4SSLidRq7bfr2&#10;XcQBTvs3mvm2WE2uF2ccQ+dJw+NCgUCqve2o0fC5f5u/gAjRkDW9J9RwxQCr8m5WmNz6C33geRcb&#10;wSYUcqOhjXHIpQx1i86EhR+Q+PblR2cij2Mj7WgubO56mSiVSWc64oTWDLhtsf7enZyG/btTUxW7&#10;LdLxWa0Pm2VGh6XWD/fT+hVExCn+ieEHn9GhZKbKn8gG0WtIVJqyVEP6xJUFSZZxU/0uZFnI/x+U&#10;NwAAAP//AwBQSwECLQAUAAYACAAAACEAtoM4kv4AAADhAQAAEwAAAAAAAAAAAAAAAAAAAAAAW0Nv&#10;bnRlbnRfVHlwZXNdLnhtbFBLAQItABQABgAIAAAAIQA4/SH/1gAAAJQBAAALAAAAAAAAAAAAAAAA&#10;AC8BAABfcmVscy8ucmVsc1BLAQItABQABgAIAAAAIQBQpqPZxQEAAMADAAAOAAAAAAAAAAAAAAAA&#10;AC4CAABkcnMvZTJvRG9jLnhtbFBLAQItABQABgAIAAAAIQBftTIK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954455">
        <w:rPr>
          <w:lang w:val="en-US"/>
        </w:rPr>
        <w:tab/>
      </w:r>
      <w:bookmarkStart w:id="2" w:name="_Hlk50031143"/>
      <w:r w:rsidR="002438A5" w:rsidRPr="00641C77">
        <w:rPr>
          <w:b/>
          <w:lang w:val="en-US"/>
        </w:rPr>
        <w:t>FF.9</w:t>
      </w:r>
      <w:bookmarkEnd w:id="2"/>
    </w:p>
    <w:p w:rsidR="00641C77" w:rsidRPr="00641C77" w:rsidRDefault="00641C77" w:rsidP="00641C77">
      <w:pPr>
        <w:rPr>
          <w:lang w:val="en-US"/>
        </w:rPr>
      </w:pPr>
    </w:p>
    <w:sectPr w:rsidR="00641C77" w:rsidRPr="00641C77" w:rsidSect="00641C7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FA" w:rsidRDefault="000E53FA" w:rsidP="00641C77">
      <w:pPr>
        <w:spacing w:after="0" w:line="240" w:lineRule="auto"/>
      </w:pPr>
      <w:r>
        <w:separator/>
      </w:r>
    </w:p>
  </w:endnote>
  <w:endnote w:type="continuationSeparator" w:id="0">
    <w:p w:rsidR="000E53FA" w:rsidRDefault="000E53FA" w:rsidP="0064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FA" w:rsidRDefault="000E53FA" w:rsidP="00641C77">
      <w:pPr>
        <w:spacing w:after="0" w:line="240" w:lineRule="auto"/>
      </w:pPr>
      <w:r>
        <w:separator/>
      </w:r>
    </w:p>
  </w:footnote>
  <w:footnote w:type="continuationSeparator" w:id="0">
    <w:p w:rsidR="000E53FA" w:rsidRDefault="000E53FA" w:rsidP="0064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30"/>
    <w:rsid w:val="000232CC"/>
    <w:rsid w:val="00041C82"/>
    <w:rsid w:val="00082A4A"/>
    <w:rsid w:val="000E53FA"/>
    <w:rsid w:val="00115FCC"/>
    <w:rsid w:val="002438A5"/>
    <w:rsid w:val="0027098B"/>
    <w:rsid w:val="00287901"/>
    <w:rsid w:val="00373A7F"/>
    <w:rsid w:val="004C69EA"/>
    <w:rsid w:val="005100B4"/>
    <w:rsid w:val="005209FD"/>
    <w:rsid w:val="005D79B2"/>
    <w:rsid w:val="005E36BF"/>
    <w:rsid w:val="00641C77"/>
    <w:rsid w:val="00694916"/>
    <w:rsid w:val="006B514D"/>
    <w:rsid w:val="006E3351"/>
    <w:rsid w:val="006F0730"/>
    <w:rsid w:val="006F15DE"/>
    <w:rsid w:val="008D26B4"/>
    <w:rsid w:val="00954455"/>
    <w:rsid w:val="00A564BC"/>
    <w:rsid w:val="00B86B37"/>
    <w:rsid w:val="00BF52C1"/>
    <w:rsid w:val="00E1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96F0-696E-46EB-8A4A-FEF9942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F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C77"/>
  </w:style>
  <w:style w:type="paragraph" w:styleId="Stopka">
    <w:name w:val="footer"/>
    <w:basedOn w:val="Normalny"/>
    <w:link w:val="StopkaZnak"/>
    <w:uiPriority w:val="99"/>
    <w:unhideWhenUsed/>
    <w:rsid w:val="0064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C77"/>
  </w:style>
  <w:style w:type="paragraph" w:styleId="Bezodstpw">
    <w:name w:val="No Spacing"/>
    <w:link w:val="BezodstpwZnak"/>
    <w:uiPriority w:val="1"/>
    <w:qFormat/>
    <w:rsid w:val="00641C7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1C7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mmakarska</dc:creator>
  <cp:keywords/>
  <dc:description/>
  <cp:lastModifiedBy>akaminskabryla</cp:lastModifiedBy>
  <cp:revision>3</cp:revision>
  <cp:lastPrinted>2020-10-07T12:38:00Z</cp:lastPrinted>
  <dcterms:created xsi:type="dcterms:W3CDTF">2020-10-07T12:28:00Z</dcterms:created>
  <dcterms:modified xsi:type="dcterms:W3CDTF">2020-10-07T13:45:00Z</dcterms:modified>
</cp:coreProperties>
</file>